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318E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AA318E">
      <w:pPr>
        <w:jc w:val="center"/>
      </w:pPr>
    </w:p>
    <w:p w:rsidR="00000000" w:rsidRDefault="00AA318E">
      <w:pPr>
        <w:jc w:val="center"/>
      </w:pPr>
      <w:r>
        <w:t>1. Общие указания</w:t>
      </w:r>
    </w:p>
    <w:p w:rsidR="00000000" w:rsidRDefault="00AA318E"/>
    <w:p w:rsidR="00000000" w:rsidRDefault="00AA318E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ремонту и реконструкции стен</w:t>
      </w:r>
      <w:r>
        <w:t xml:space="preserve">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AA318E">
      <w:pPr>
        <w:ind w:firstLine="284"/>
        <w:jc w:val="both"/>
      </w:pPr>
      <w:r>
        <w:t>1.2. При разработке РСН использованы обосновывающие материалы к сборнику СНИР 53 "Стены".</w:t>
      </w:r>
    </w:p>
    <w:p w:rsidR="00000000" w:rsidRDefault="00AA318E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</w:t>
      </w:r>
      <w:r>
        <w:t xml:space="preserve"> годах.</w:t>
      </w:r>
    </w:p>
    <w:p w:rsidR="00000000" w:rsidRDefault="00AA318E">
      <w:pPr>
        <w:ind w:firstLine="284"/>
        <w:jc w:val="both"/>
      </w:pPr>
      <w:r>
        <w:t>1.3. В настоящем сборнике содержатся нормы на работы по ремонту каменных стен с перекладкой отдельных участков, смене отдельных участков рубленых и каркасных стен, усилению кирпичных стен, устройству новых стен, предусмотренных перепланировкой помещения.</w:t>
      </w:r>
    </w:p>
    <w:p w:rsidR="00000000" w:rsidRDefault="00AA318E">
      <w:pPr>
        <w:ind w:firstLine="284"/>
        <w:jc w:val="both"/>
      </w:pPr>
      <w:r>
        <w:t xml:space="preserve">1.4. Нормы сборника учитывают специфические условия ремонтно-строительного производства (усложненные условия выполнения работ из-за стесненности строительных площадок, невозможность применения высокопроизводительных средств механизации, </w:t>
      </w:r>
      <w:proofErr w:type="spellStart"/>
      <w:r>
        <w:t>рассредоточе</w:t>
      </w:r>
      <w:r>
        <w:t>нность</w:t>
      </w:r>
      <w:proofErr w:type="spellEnd"/>
      <w:r>
        <w:t xml:space="preserve"> объемов работ и т.п.) и не учитывают условия, осложненные внешними факторами (загазованность, безводность, </w:t>
      </w:r>
      <w:proofErr w:type="spellStart"/>
      <w:r>
        <w:t>высокогорность</w:t>
      </w:r>
      <w:proofErr w:type="spellEnd"/>
      <w:r>
        <w:t>, расположение вблизи объектов, находящихся под высоким напряжением и т.п.).</w:t>
      </w:r>
    </w:p>
    <w:p w:rsidR="00000000" w:rsidRDefault="00AA318E">
      <w:pPr>
        <w:ind w:firstLine="284"/>
        <w:jc w:val="both"/>
      </w:pPr>
      <w:r>
        <w:t>1.5. Нормами сборника на разработку стен учтена разборка на отдельные элементы  (кирпичи, доски, плитки и т.д.). Разборка путем валки или обрушения конструкции нормами не предусмотрена.</w:t>
      </w:r>
    </w:p>
    <w:p w:rsidR="00000000" w:rsidRDefault="00AA318E">
      <w:pPr>
        <w:ind w:firstLine="284"/>
        <w:jc w:val="both"/>
      </w:pPr>
      <w:r>
        <w:t>1.6. В нормах сборника учтены затраты на сопутствующие и вспомогательные работы, выполняемые при ремонте и устройстве сте</w:t>
      </w:r>
      <w:r>
        <w:t>н: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материалов, отходов и мусора, полученных от разборки и годных для дальнейшего использования, и т.п.</w:t>
      </w:r>
    </w:p>
    <w:p w:rsidR="00000000" w:rsidRDefault="00AA318E">
      <w:pPr>
        <w:ind w:firstLine="284"/>
        <w:jc w:val="both"/>
      </w:pPr>
      <w:r>
        <w:t>1.7. Нормами сборника учтены установка, перестановка и разборка подмостей, а также перестановка приставных лестниц и стремянок высотой до 4,0 м.</w:t>
      </w:r>
    </w:p>
    <w:p w:rsidR="00000000" w:rsidRDefault="00AA318E">
      <w:pPr>
        <w:ind w:firstLine="284"/>
        <w:jc w:val="both"/>
      </w:pPr>
      <w:r>
        <w:t>1.8. Нормами сборника, за исключением нормы 2 табл. 25 на усиление кирпичных стен ме</w:t>
      </w:r>
      <w:r>
        <w:t>таллическими тяжами, установка и разборка лесов не учитываются.</w:t>
      </w:r>
    </w:p>
    <w:p w:rsidR="00000000" w:rsidRDefault="00AA318E">
      <w:pPr>
        <w:ind w:firstLine="284"/>
        <w:jc w:val="both"/>
      </w:pPr>
      <w:r>
        <w:t>1.9. Нормами сборника предусмотрено применение одинарного керамического кирпича размерами 250x120x65 мм.</w:t>
      </w:r>
    </w:p>
    <w:p w:rsidR="00000000" w:rsidRDefault="00AA318E">
      <w:pPr>
        <w:ind w:firstLine="284"/>
        <w:jc w:val="both"/>
      </w:pPr>
      <w:r>
        <w:t>1.10. Нормы сборника на разборку элементов стен, пробивку и заделку проемов, отверстий, гнезд и борозд не подлежат корректировке в зависимости от марки бетона, вида кирпича и марок растворов в конструкциях.</w:t>
      </w:r>
    </w:p>
    <w:p w:rsidR="00000000" w:rsidRDefault="00AA318E">
      <w:pPr>
        <w:ind w:firstLine="284"/>
        <w:jc w:val="both"/>
      </w:pPr>
      <w:r>
        <w:t>1.11. Нормами табл. 18, 21 и нормой 1 табл. 22 на кладку отдельных участков стен и заделку отверстий или гнезд в стенах учтено приготовл</w:t>
      </w:r>
      <w:r>
        <w:t>ение раствора каменщиками. Нормой 2 табл. 22 и нормами табл. 24, 26 на кладку наружных и внутренних стен, усиление стен железобетонными обоймами, устройство монолитных железобетонных перемычек предусматривается применение готовых бетонных смесей и растворов.</w:t>
      </w:r>
    </w:p>
    <w:p w:rsidR="00000000" w:rsidRDefault="00AA318E">
      <w:pPr>
        <w:ind w:firstLine="284"/>
        <w:jc w:val="both"/>
      </w:pPr>
      <w:r>
        <w:t>1.12. Нормами табл. 10 на смену венцов в рубленых стенах не учитывается вывешивание стен домкратами.</w:t>
      </w:r>
    </w:p>
    <w:p w:rsidR="00000000" w:rsidRDefault="00AA318E">
      <w:pPr>
        <w:ind w:firstLine="284"/>
        <w:jc w:val="both"/>
      </w:pPr>
      <w:r>
        <w:t xml:space="preserve">1.13. Нормами табл. 11 на подъем рубленых стен домкратом не учитывается разборка цоколя или </w:t>
      </w:r>
      <w:proofErr w:type="spellStart"/>
      <w:r>
        <w:t>забирки</w:t>
      </w:r>
      <w:proofErr w:type="spellEnd"/>
      <w:r>
        <w:t xml:space="preserve"> в местах установки домкратов.</w:t>
      </w:r>
    </w:p>
    <w:p w:rsidR="00000000" w:rsidRDefault="00AA318E">
      <w:pPr>
        <w:ind w:firstLine="284"/>
        <w:jc w:val="both"/>
      </w:pPr>
      <w:r>
        <w:t>1.14. Нормой 4 табл. 1</w:t>
      </w:r>
      <w:r>
        <w:t>3 на установку подкосов (подпорок) к стене учтены земляные работы.</w:t>
      </w:r>
    </w:p>
    <w:p w:rsidR="00000000" w:rsidRDefault="00AA318E">
      <w:pPr>
        <w:ind w:firstLine="284"/>
        <w:jc w:val="both"/>
      </w:pPr>
      <w:r>
        <w:t>1.15. Нормами сборника учтен усредненный расход арматуры исходя из общей массы всех видов армирования (каркасами, сетками, отдельными стержнями). При применении норм расход арматуры и класс стали принимаются по проектным данным без корректировки затрат труда и времени использования машин.</w:t>
      </w:r>
    </w:p>
    <w:p w:rsidR="00000000" w:rsidRDefault="00AA318E">
      <w:pPr>
        <w:ind w:firstLine="284"/>
        <w:jc w:val="both"/>
      </w:pPr>
      <w:r>
        <w:t>1.16. В нормах сборника расход оборачиваемых лесоматериалов приведен с учетом их  возврата после каждой разборки и дополнительного расхода материалов на во</w:t>
      </w:r>
      <w:r>
        <w:t>сстановление потерь.</w:t>
      </w:r>
    </w:p>
    <w:p w:rsidR="00000000" w:rsidRDefault="00AA318E">
      <w:pPr>
        <w:ind w:firstLine="284"/>
        <w:jc w:val="both"/>
      </w:pPr>
      <w:r>
        <w:lastRenderedPageBreak/>
        <w:t>1.17. В нормах сборника на выполнение работ с применением деревянных конструкций или лесоматериалов учтена их защита от гниения в условиях с обычной влажностной средой.</w:t>
      </w:r>
    </w:p>
    <w:p w:rsidR="00000000" w:rsidRDefault="00AA318E">
      <w:pPr>
        <w:ind w:firstLine="284"/>
        <w:jc w:val="both"/>
      </w:pPr>
      <w:r>
        <w:t>1.18. Нормами табл. 26 предусмотрена кладка наружных стен из кирпича в зависимости от их сложности в соответствии со следующей классификацией:</w:t>
      </w:r>
    </w:p>
    <w:p w:rsidR="00000000" w:rsidRDefault="00AA318E">
      <w:pPr>
        <w:ind w:firstLine="284"/>
        <w:jc w:val="both"/>
      </w:pPr>
      <w:r>
        <w:t>простые стены - с усложненными частями, занимающими площадь, не превышающую 10% площади лицевой стороны наружных стен;</w:t>
      </w:r>
    </w:p>
    <w:p w:rsidR="00000000" w:rsidRDefault="00AA318E">
      <w:pPr>
        <w:ind w:firstLine="284"/>
        <w:jc w:val="both"/>
      </w:pPr>
      <w:r>
        <w:t>стены средней сложности - с усложненными частями, занимающим</w:t>
      </w:r>
      <w:r>
        <w:t>и площадь, не превышающую 20% площади лицевой стороны наружных стен;</w:t>
      </w:r>
    </w:p>
    <w:p w:rsidR="00000000" w:rsidRDefault="00AA318E">
      <w:pPr>
        <w:ind w:firstLine="284"/>
        <w:jc w:val="both"/>
      </w:pPr>
      <w:r>
        <w:t>сложные стены - с усложненными частями, занимающими площадь, не превышающую 40% площади лицевой стороны наружных стен.</w:t>
      </w:r>
    </w:p>
    <w:p w:rsidR="00000000" w:rsidRDefault="00AA318E">
      <w:pPr>
        <w:ind w:firstLine="284"/>
        <w:jc w:val="both"/>
      </w:pPr>
      <w:r>
        <w:t>Стены с усложненными частями, занимающими более 40% площади лицевой стороны наружных стен, относятся к особо сложным стенам и нормами настоящего сборника не предусмотрены.</w:t>
      </w:r>
    </w:p>
    <w:p w:rsidR="00000000" w:rsidRDefault="00AA318E">
      <w:pPr>
        <w:ind w:firstLine="284"/>
        <w:jc w:val="both"/>
      </w:pPr>
      <w:r>
        <w:t xml:space="preserve">При этом к усложненным частям кладки относятся выполняемые из кирпича карнизы, </w:t>
      </w:r>
      <w:proofErr w:type="spellStart"/>
      <w:r>
        <w:t>сандрики</w:t>
      </w:r>
      <w:proofErr w:type="spellEnd"/>
      <w:r>
        <w:t>, русты, пилястры, эркеры, лоджии, полуколонны, обрамление проемо</w:t>
      </w:r>
      <w:r>
        <w:t>в криволинейного очертания, а также устройство ниш.</w:t>
      </w:r>
    </w:p>
    <w:p w:rsidR="00000000" w:rsidRDefault="00AA318E">
      <w:pPr>
        <w:ind w:firstLine="284"/>
        <w:jc w:val="both"/>
      </w:pPr>
      <w:r>
        <w:t>Сложность наружных стен в процентах устанавливается отношением площади, занимаемой усложненными частями кладки на общих сторонах наружных стен, к общей площади лицевой стороны наружных стен без вычета проемов.</w:t>
      </w:r>
    </w:p>
    <w:p w:rsidR="00000000" w:rsidRDefault="00AA318E">
      <w:pPr>
        <w:ind w:firstLine="284"/>
        <w:jc w:val="both"/>
      </w:pPr>
      <w:r>
        <w:t xml:space="preserve">1.19. В нормах таблиц 27, 28 содержатся нормы на работы по ремонтно-восстановительной герметизации стыков </w:t>
      </w:r>
      <w:proofErr w:type="spellStart"/>
      <w:r>
        <w:t>крупнопапельных</w:t>
      </w:r>
      <w:proofErr w:type="spellEnd"/>
      <w:r>
        <w:t xml:space="preserve"> жилых здании любой этажности.</w:t>
      </w:r>
    </w:p>
    <w:p w:rsidR="00000000" w:rsidRDefault="00AA318E">
      <w:pPr>
        <w:ind w:firstLine="284"/>
        <w:jc w:val="both"/>
      </w:pPr>
      <w:r>
        <w:t>1.20. Нормами таблиц 27 и 28 учтены затраты на сопутствующие и вспомогательные работы, выполняемые</w:t>
      </w:r>
      <w:r>
        <w:t xml:space="preserve"> при ремонте стыков: устройство </w:t>
      </w:r>
      <w:proofErr w:type="spellStart"/>
      <w:r>
        <w:t>огрождений</w:t>
      </w:r>
      <w:proofErr w:type="spellEnd"/>
      <w:r>
        <w:t>, предусмотренных правилами производства работ и техники безопасности; уборка материалов, отходов и мусора и т.п.</w:t>
      </w:r>
    </w:p>
    <w:p w:rsidR="00000000" w:rsidRDefault="00AA318E">
      <w:pPr>
        <w:ind w:firstLine="284"/>
        <w:jc w:val="both"/>
      </w:pPr>
      <w:r>
        <w:t>1.21. Нормами таблиц 27 и 28 учтены затраты по установке и перестановке подвесных люлек.</w:t>
      </w:r>
    </w:p>
    <w:p w:rsidR="00000000" w:rsidRDefault="00AA318E">
      <w:pPr>
        <w:ind w:firstLine="284"/>
        <w:jc w:val="both"/>
      </w:pPr>
      <w:r>
        <w:t xml:space="preserve">1.22.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AA318E">
      <w:pPr>
        <w:ind w:firstLine="284"/>
        <w:jc w:val="both"/>
      </w:pPr>
      <w:r>
        <w:t>1.23. Указанные в настоящем сборнике размеры "до" включают в себя эти размеры.</w:t>
      </w:r>
    </w:p>
    <w:p w:rsidR="00000000" w:rsidRDefault="00AA318E"/>
    <w:p w:rsidR="00000000" w:rsidRDefault="00AA318E">
      <w:pPr>
        <w:jc w:val="center"/>
      </w:pPr>
      <w:r>
        <w:t>2. Правила определени</w:t>
      </w:r>
      <w:r>
        <w:t>я объемов работ</w:t>
      </w:r>
    </w:p>
    <w:p w:rsidR="00000000" w:rsidRDefault="00AA318E"/>
    <w:p w:rsidR="00000000" w:rsidRDefault="00AA318E">
      <w:pPr>
        <w:ind w:firstLine="284"/>
        <w:jc w:val="both"/>
      </w:pPr>
      <w:r>
        <w:t>2.1. Объем кирпичной кладки стен надлежит исчислять за вычетом проемов по наружному отводу коробок, при наличии в проеме двух коробок площадь проема исчисляется по обводу наружной коробки.</w:t>
      </w:r>
    </w:p>
    <w:p w:rsidR="00000000" w:rsidRDefault="00AA318E">
      <w:pPr>
        <w:ind w:firstLine="284"/>
        <w:jc w:val="both"/>
      </w:pPr>
      <w:r>
        <w:t>2.2. Объем кладки архитектурных деталей (пилястры, полуколонны, карнизы, парапеты, эркеры, лоджии и т.п.), выполняемых из материала, предусмотренного нормами, следует включать в общий объем кладки стен.</w:t>
      </w:r>
    </w:p>
    <w:p w:rsidR="00000000" w:rsidRDefault="00AA318E">
      <w:pPr>
        <w:ind w:firstLine="284"/>
        <w:jc w:val="both"/>
      </w:pPr>
      <w:r>
        <w:t>Мелкие архитектурные детали (</w:t>
      </w:r>
      <w:proofErr w:type="spellStart"/>
      <w:r>
        <w:t>сандрики</w:t>
      </w:r>
      <w:proofErr w:type="spellEnd"/>
      <w:r>
        <w:t>, пояски т.п.) высотой до 25 см нормами учтены и в объем кладки ос</w:t>
      </w:r>
      <w:r>
        <w:t>обо не включаются.</w:t>
      </w:r>
    </w:p>
    <w:p w:rsidR="00000000" w:rsidRDefault="00AA318E">
      <w:pPr>
        <w:ind w:firstLine="284"/>
        <w:jc w:val="both"/>
      </w:pPr>
      <w:r>
        <w:t>2.3. Гнезда или борозды для заделки концов балок, панелей перекрытий, плит, а также объемы ниш для отопления, вентиляционных и дымовых каналов и т.п. из объема кладки не исключаются. Объем ниш для встроенного оборудования в объем кладки не включается.</w:t>
      </w:r>
    </w:p>
    <w:p w:rsidR="00000000" w:rsidRDefault="00AA318E">
      <w:pPr>
        <w:ind w:firstLine="284"/>
        <w:jc w:val="both"/>
      </w:pPr>
      <w:r>
        <w:t>2.4. Периметр деревянных наружных стен следует определять по наружным размерам здания,  внутренних - по размерам между внутренними гранями наружных стен.</w:t>
      </w:r>
    </w:p>
    <w:p w:rsidR="00000000" w:rsidRDefault="00AA318E">
      <w:pPr>
        <w:ind w:firstLine="284"/>
        <w:jc w:val="both"/>
      </w:pPr>
      <w:r>
        <w:t>2.5. Высоту деревянных стен следует принимать по проекту:</w:t>
      </w:r>
    </w:p>
    <w:p w:rsidR="00000000" w:rsidRDefault="00AA318E">
      <w:pPr>
        <w:ind w:firstLine="284"/>
        <w:jc w:val="both"/>
      </w:pPr>
      <w:r>
        <w:t>стен рубленых и каркасных - м</w:t>
      </w:r>
      <w:r>
        <w:t>ежду нижней гранью нижнего венца (обвязки) и верхней гранью верхнего венца (обвязки);</w:t>
      </w:r>
    </w:p>
    <w:p w:rsidR="00000000" w:rsidRDefault="00AA318E">
      <w:pPr>
        <w:ind w:firstLine="284"/>
        <w:jc w:val="both"/>
      </w:pPr>
      <w:r>
        <w:t>стен из щитов заводского изготовления - от нижней грани цокольной обвязки до верха  чердачной балки.</w:t>
      </w:r>
    </w:p>
    <w:p w:rsidR="00000000" w:rsidRDefault="00AA318E">
      <w:pPr>
        <w:ind w:firstLine="284"/>
        <w:jc w:val="both"/>
      </w:pPr>
      <w:r>
        <w:t>2.6. Площадь стен следует определять за вычетом проемов.</w:t>
      </w:r>
    </w:p>
    <w:p w:rsidR="00000000" w:rsidRDefault="00AA318E">
      <w:pPr>
        <w:ind w:firstLine="284"/>
        <w:jc w:val="both"/>
      </w:pPr>
      <w:r>
        <w:t>2.7. Площадь дверных, оконных и воротных проемов следует определять по наружным размерам коробок.</w:t>
      </w:r>
    </w:p>
    <w:p w:rsidR="00000000" w:rsidRDefault="00AA318E">
      <w:p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РЕСУРСНЫЕ СМЕТНЫЕ НОРМЫ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  РАЗБОРКА ДЕРЕВЯННЫХ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  <w:r>
        <w:rPr>
          <w:rFonts w:ascii="Courier New" w:hAnsi="Courier New"/>
        </w:rPr>
        <w:t xml:space="preserve">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Разборка дощатой обшивки стен (нормы 1,2). 2. Разборка элементов каркаса (нормы 3,4).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3. Удаление засыпного утеплителя (норма 5). 4. Разборка бревенчатых или брусчатых стен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6-9).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обшивки деревянных каркасно-обшивных стен: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53-1-1       неоштукатуренных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53-1-2       оштукатуренных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в деревянных каркасно-обшивных стенах каркаса: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53-1-3       из бревен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53-1-4       из брусьев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53-1-5     Разборка засыпного у</w:t>
      </w:r>
      <w:r>
        <w:rPr>
          <w:rFonts w:ascii="Courier New" w:hAnsi="Courier New"/>
        </w:rPr>
        <w:t>теплителя деревянных каркасно-обшивных стен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деревянных бревенчатых стен: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53-1-6       неоштукатуренных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53-1-7       оштукатуренных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деревянных брусчатых стен: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53-1-8       неоштукатуренных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53-1-9       оштукатуренных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</w:t>
      </w:r>
      <w:r>
        <w:rPr>
          <w:rFonts w:ascii="Courier New" w:hAnsi="Courier New"/>
        </w:rPr>
        <w:t xml:space="preserve">      | измер. | 1-1   | 1-2   | 1-3   | 1-4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12.30   48.81   63.52   61.22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0.45    2.21    3.01    2.87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</w:t>
      </w:r>
      <w:r>
        <w:rPr>
          <w:rFonts w:ascii="Courier New" w:hAnsi="Courier New"/>
        </w:rPr>
        <w:t>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0.22    1.11    1.51    1.44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0.23    1.1     1.5     1.43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0.94    5.73    2.74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2.74</w:t>
      </w:r>
      <w:proofErr w:type="spellEnd"/>
    </w:p>
    <w:p w:rsidR="00000000" w:rsidRDefault="00AA318E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>РАСХОД СТРОИТЕЛЬНОГО МУСОРА                         Т</w:t>
      </w:r>
      <w:r>
        <w:rPr>
          <w:rFonts w:ascii="Courier New" w:hAnsi="Courier New"/>
          <w:lang w:val="en-US"/>
        </w:rPr>
        <w:t xml:space="preserve">        0.94    5.73    2.74    </w:t>
      </w:r>
      <w:proofErr w:type="spellStart"/>
      <w:r>
        <w:rPr>
          <w:rFonts w:ascii="Courier New" w:hAnsi="Courier New"/>
          <w:lang w:val="en-US"/>
        </w:rPr>
        <w:t>2.74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53-  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1-5   | 1-6   | 1-7   | 1-8   | 1-9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93.92   158.89  186.96  122.20  145.59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3.95    6.33    7.48    4.37    5.50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</w:t>
      </w:r>
      <w:r>
        <w:rPr>
          <w:rFonts w:ascii="Courier New" w:hAnsi="Courier New"/>
        </w:rPr>
        <w:t>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1.98    3.16    3.74    2.19    2.75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1.97    3.17    3.74    2.18    2.75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9.8     17.44   22.87   10.26   13.76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AA318E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>РАСХ</w:t>
      </w:r>
      <w:r>
        <w:rPr>
          <w:rFonts w:ascii="Courier New" w:hAnsi="Courier New"/>
        </w:rPr>
        <w:t>ОД СТРОИТЕЛЬНОГО МУСОРА                 Т</w:t>
      </w:r>
      <w:r>
        <w:rPr>
          <w:rFonts w:ascii="Courier New" w:hAnsi="Courier New"/>
          <w:lang w:val="en-US"/>
        </w:rPr>
        <w:t xml:space="preserve">        9.8     19.37   22.87   10.26   13.76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  РАЗБОРКА КАМЕННОЙ КЛАДКИ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Устройство временного настила с пробивкой гнезд и укладкой балок (норма 2).  2.  Перестановка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разборка настила (норма 2). 3. Разборка кладки стен и сводов. 4. Перестановка подмостей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1,3,5). 5. Выборка годного кирпич</w:t>
      </w:r>
      <w:r>
        <w:rPr>
          <w:rFonts w:ascii="Courier New" w:hAnsi="Courier New"/>
        </w:rPr>
        <w:t>а с очисткой и укладкой в штабель (нормы 1-3). 6. Очистка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бутового камня от раствора с укладкой в штабель (норма 4).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М3 КЛАДКИ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каменной кладки стен: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53-2-1       из кирпича простого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53-2-2       из кирпича облегченной конструкции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53-2-3       из бутового камня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53-2-4       из шлакобетонных камней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53-2-5     Разборка кладки сводов из кирпича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</w:t>
      </w:r>
      <w:r>
        <w:rPr>
          <w:rFonts w:ascii="Courier New" w:hAnsi="Courier New"/>
        </w:rPr>
        <w:t xml:space="preserve">                       | Единица|  53-  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2-1   | 2-2   | 2-3   | 2-4   | 2-5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212.41  109.85  188.73  164.78  247.11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</w:t>
      </w:r>
      <w:r>
        <w:rPr>
          <w:rFonts w:ascii="Courier New" w:hAnsi="Courier New"/>
        </w:rPr>
        <w:t xml:space="preserve">            ЧЕЛ.-Ч   29.10   20.20   28.20   9.39    44.00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22.1    14.7    19.9    -       37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44.2    29.4    39.8    -       74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</w:t>
      </w:r>
      <w:r>
        <w:rPr>
          <w:rFonts w:ascii="Courier New" w:hAnsi="Courier New"/>
        </w:rPr>
        <w:t xml:space="preserve">    МАШ.-Ч   3.5     2.75    4.15    4.6     3.5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3.5     2.75    4.15    4.79    3.5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29.31   10.84   23.91   22.64   13.36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AA318E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>РАСХОД СТРОИТЕЛЬНОГО МУСОРА                 Т</w:t>
      </w:r>
      <w:r>
        <w:rPr>
          <w:rFonts w:ascii="Courier New" w:hAnsi="Courier New"/>
          <w:lang w:val="en-US"/>
        </w:rPr>
        <w:t xml:space="preserve">        20.61   20.62   22.6</w:t>
      </w:r>
      <w:r>
        <w:rPr>
          <w:rFonts w:ascii="Courier New" w:hAnsi="Courier New"/>
          <w:lang w:val="en-US"/>
        </w:rPr>
        <w:t>4   18.82   15.85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53-3  ПРОРЕЗКА ПРОЕМОВ В СТЕНАХ И ПЕРЕГОРОДКАХ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Разметка проема. 2. Прорезка проема. 3. Обделка проема колодой или коробкой.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древесины водными составами.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М2 ПРОЕМОВ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Прорезка проемов в стенах и перегородках: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53-3-1       и</w:t>
      </w:r>
      <w:r>
        <w:rPr>
          <w:rFonts w:ascii="Courier New" w:hAnsi="Courier New"/>
        </w:rPr>
        <w:t>з бревен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53-3-2       из брусьев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53-3-3       каркасно-обшивных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3-1   | 3-2   | 3-3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</w:t>
      </w:r>
      <w:r>
        <w:rPr>
          <w:rFonts w:ascii="Courier New" w:hAnsi="Courier New"/>
        </w:rPr>
        <w:t xml:space="preserve">                        ЧЕЛ.-Ч   8.76    8.75    4.83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3.1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331</w:t>
      </w:r>
      <w:r>
        <w:rPr>
          <w:rFonts w:ascii="Courier New" w:hAnsi="Courier New"/>
        </w:rPr>
        <w:t>531   ПИЛА ДИСКОВАЯ ЭЛЕКТРИЧЕСКАЯ                                 МАШ.-Ч   2       1.8     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620-2005 ДОСКИ СТРОГАНЫЕ В ЧЕТВЕРТЬ 3 СОРТ ТОЛЩИНА 40-60 ММ          М3       П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610-1077 ПАСТА АНТИСЕПТИЧЕСКАЯ                                       Т        0.0006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0.03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</w:t>
      </w:r>
      <w:r>
        <w:rPr>
          <w:rFonts w:ascii="Courier New" w:hAnsi="Courier New"/>
        </w:rPr>
        <w:t xml:space="preserve">1      МАССА ПРИВОЗНЫХ МАТЕРИАЛОВ        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53-4  УСТРОЙСТВО ПРОЕМОВ ДЛЯ ПЕЧЕЙ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штукатурки и </w:t>
      </w:r>
      <w:proofErr w:type="spellStart"/>
      <w:r>
        <w:rPr>
          <w:rFonts w:ascii="Courier New" w:hAnsi="Courier New"/>
        </w:rPr>
        <w:t>перерубание</w:t>
      </w:r>
      <w:proofErr w:type="spellEnd"/>
      <w:r>
        <w:rPr>
          <w:rFonts w:ascii="Courier New" w:hAnsi="Courier New"/>
        </w:rPr>
        <w:t xml:space="preserve"> драни (норма 2). 2. Выпиливание проема. 3. </w:t>
      </w:r>
      <w:proofErr w:type="spellStart"/>
      <w:r>
        <w:rPr>
          <w:rFonts w:ascii="Courier New" w:hAnsi="Courier New"/>
        </w:rPr>
        <w:t>Нарубание</w:t>
      </w:r>
      <w:proofErr w:type="spellEnd"/>
      <w:r>
        <w:rPr>
          <w:rFonts w:ascii="Courier New" w:hAnsi="Courier New"/>
        </w:rPr>
        <w:t xml:space="preserve"> гребня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на торцах бревен и выборка паза в стойках (норма 1). 4. Установка и закрепление стоек (норма 1)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5. Установка обделки</w:t>
      </w:r>
      <w:r>
        <w:rPr>
          <w:rFonts w:ascii="Courier New" w:hAnsi="Courier New"/>
        </w:rPr>
        <w:t xml:space="preserve"> из брусков или досок (норма 2). 6.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древесины.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7. Перестановка подмостей.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ПЕРИМЕТРА ПРОЕМА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проемов для печей: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53-4-1       в рубленых стенах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53-4-2       в деревянных оштукатуренных перегородках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</w:t>
      </w:r>
      <w:r>
        <w:rPr>
          <w:rFonts w:ascii="Courier New" w:hAnsi="Courier New"/>
        </w:rPr>
        <w:t xml:space="preserve">                    | измер. | 4-1   | 4-2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330     140.77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3.4     2.2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3.69    4.90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</w:t>
      </w:r>
      <w:r>
        <w:rPr>
          <w:rFonts w:ascii="Courier New" w:hAnsi="Courier New"/>
        </w:rPr>
        <w:t>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1.84    2.45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1.85    2.45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331531   ПИЛА ДИСКОВАЯ ЭЛЕКТРИЧЕСКАЯ                                         МАШ.-Ч   11      </w:t>
      </w:r>
      <w:proofErr w:type="spellStart"/>
      <w:r>
        <w:rPr>
          <w:rFonts w:ascii="Courier New" w:hAnsi="Courier New"/>
        </w:rPr>
        <w:t>11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</w:t>
      </w:r>
      <w:r>
        <w:rPr>
          <w:rFonts w:ascii="Courier New" w:hAnsi="Courier New"/>
        </w:rPr>
        <w:t xml:space="preserve"> ФОРМОВОЧНЫЕ 1.8Х150 ММ                   Т        0.0083  0.015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ДЛИНОЙ 4-6.5 М,        М3       1.8     1.03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40-75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610-1077 ПАСТА АНТИСЕПТИЧЕСКАЯ                                               Т        0.0006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                Т        0.1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        Т        0.36 </w:t>
      </w:r>
      <w:r>
        <w:rPr>
          <w:rFonts w:ascii="Courier New" w:hAnsi="Courier New"/>
        </w:rPr>
        <w:t xml:space="preserve">   0.38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1.209   0.747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53-5  ЗАДЕЛКА ПРОЕМОВ В СТЕНАХ И ПЕРЕГОРОДКАХ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Снятие колод и наличников (нормы 1,2). 2. Снятие наличников и коробок (нормы 3,4).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3. Заготовка бревен, брусьев с выделкой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(нормы 1,2). 4. Заготовка досок (нормы 3,4).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5. </w:t>
      </w:r>
      <w:proofErr w:type="spellStart"/>
      <w:r>
        <w:rPr>
          <w:rFonts w:ascii="Courier New" w:hAnsi="Courier New"/>
        </w:rPr>
        <w:t>Антисе</w:t>
      </w:r>
      <w:r>
        <w:rPr>
          <w:rFonts w:ascii="Courier New" w:hAnsi="Courier New"/>
        </w:rPr>
        <w:t>птирование</w:t>
      </w:r>
      <w:proofErr w:type="spellEnd"/>
      <w:r>
        <w:rPr>
          <w:rFonts w:ascii="Courier New" w:hAnsi="Courier New"/>
        </w:rPr>
        <w:t xml:space="preserve"> древесины. 6. Заделка проемов.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М2 ПРОЕМА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проемов в стенах и перегородках: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53-5-1       из бревен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53-5-2       из брусьев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53-5-3       каркасно-обшивных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53-5-4       монолитных железобетонных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5</w:t>
      </w:r>
      <w:r>
        <w:rPr>
          <w:rFonts w:ascii="Courier New" w:hAnsi="Courier New"/>
        </w:rPr>
        <w:t>-1   | 5-2   | 5-3   | 5-4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151.17  104.73  54.94   21.30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2.8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1.21    0.76    0.86    0.36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</w:t>
      </w:r>
      <w:r>
        <w:rPr>
          <w:rFonts w:ascii="Courier New" w:hAnsi="Courier New"/>
        </w:rPr>
        <w:t>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0.61    0.38    0.43    0.18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0.6     0.38    0.43    0.18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331531   ПИЛА ДИСКОВАЯ ЭЛЕКТРИЧЕСКАЯ                         МАШ.-Ч   1.2     0.4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331441   РУБАНОК ЭЛЕКТРИЧЕСКИЙ                               МАШ.-Ч   -       -       2.4     1.6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</w:t>
      </w:r>
      <w:r>
        <w:rPr>
          <w:rFonts w:ascii="Courier New" w:hAnsi="Courier New"/>
        </w:rPr>
        <w:t>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102-0020 ЛЕСОМАТЕРИАЛЫ КРУГЛЫЕ БЕРЕЗОВЫЕ И МЯГКИХ            М3       3.97    -  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ЛИСТВЕННЫХ ПОРОД ДЛЯ СТРОИТЕЛЬСТВА ДЛИНОЙ 4-6.5 М,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12-24 СМ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12      13 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610-1077 ПАСТА АНТИСЕПТИЧЕСКАЯ                               Т        0.0002  0.0004  0.0003  0.0001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       М3       -       2.42    0.16    0.93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Т        -       -       0.004   0.002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102-0138 ПИЛОМАТЕРИАЛЫ ХВОЙНЫХ ПОРОД: ДОСКИ НЕОБРЕЗНЫЕ       М3       -       -       0.53    0.32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2-3.75 М, ВСЕ ШИРИНЫ, ТОЛЩИНОЙ 32-40 ММ, IV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409-9001 ШЛАК                          </w:t>
      </w:r>
      <w:r>
        <w:rPr>
          <w:rFonts w:ascii="Courier New" w:hAnsi="Courier New"/>
        </w:rPr>
        <w:t xml:space="preserve">                      М3       -       -       7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2.932   1.591   0.527   0.866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53-6  РЕМОНТ КАРКАСНЫХ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Разборка и восстановление чистой обшивки. 2. Смена части или целого элемента обвязки, стоек или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подкосов с устройством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. 3. Осмолка нижней обвязки </w:t>
      </w:r>
      <w:r>
        <w:rPr>
          <w:rFonts w:ascii="Courier New" w:hAnsi="Courier New"/>
        </w:rPr>
        <w:t>и нижней части стоек или подкосов.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водными составами.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ЭЛЕМЕНТА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 каркасных стенах обвязки: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53-6-1       из бревен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53-6-2       из брусьев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 каркасных стенах стоек и подкосов: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53-6-3       из бревен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53-6-4       из брусьев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</w:t>
      </w:r>
      <w:r>
        <w:rPr>
          <w:rFonts w:ascii="Courier New" w:hAnsi="Courier New"/>
        </w:rPr>
        <w:t>мента затрат                                   | измер. | 6-1   | 6-2   | 6-3   | 6-4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613.63  598.28  464.26  440.92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1.85    0.90    1.83    0.88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</w:t>
      </w:r>
      <w:r>
        <w:rPr>
          <w:rFonts w:ascii="Courier New" w:hAnsi="Courier New"/>
        </w:rPr>
        <w:t>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0.92    0.45    0.92    0.44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0.93    0.45    0.91    0.44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700029   КОТЛЫ БИТУМНЫЕ ПЕРЕДВИЖНЫЕ 400 Л                    МАШ.-Ч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</w:t>
      </w:r>
      <w:r>
        <w:rPr>
          <w:rFonts w:ascii="Courier New" w:hAnsi="Courier New"/>
        </w:rPr>
        <w:t>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Т        0.039   </w:t>
      </w:r>
      <w:proofErr w:type="spellStart"/>
      <w:r>
        <w:rPr>
          <w:rFonts w:ascii="Courier New" w:hAnsi="Courier New"/>
        </w:rPr>
        <w:t>0.039</w:t>
      </w:r>
      <w:proofErr w:type="spellEnd"/>
      <w:r>
        <w:rPr>
          <w:rFonts w:ascii="Courier New" w:hAnsi="Courier New"/>
        </w:rPr>
        <w:t xml:space="preserve">   0.201   </w:t>
      </w:r>
      <w:proofErr w:type="spellStart"/>
      <w:r>
        <w:rPr>
          <w:rFonts w:ascii="Courier New" w:hAnsi="Courier New"/>
        </w:rPr>
        <w:t>0.201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102-0020 ЛЕСОМАТЕРИАЛЫ КРУГЛЫЕ БЕРЕЗОВЫЕ И МЯГКИХ            М3       3.43    -       3.43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ЛИСТВЕННЫХ ПОРОД ДЛЯ СТРОИТЕЛЬСТВА ДЛИНОЙ 4-6.5 М,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12-24 СМ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  М2       3.34    </w:t>
      </w:r>
      <w:proofErr w:type="spellStart"/>
      <w:r>
        <w:rPr>
          <w:rFonts w:ascii="Courier New" w:hAnsi="Courier New"/>
        </w:rPr>
        <w:t>3.34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</w:t>
      </w:r>
      <w:r>
        <w:rPr>
          <w:rFonts w:ascii="Courier New" w:hAnsi="Courier New"/>
        </w:rPr>
        <w:t>1077 ПАСТА АНТИСЕПТИЧЕСКАЯ                               Т        0.001   0.00045 0.00033 0.00042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101-1591 СМОЛА КАМЕННОУГОЛЬНАЯ ДЛЯ ДОРОЖНОГО СТРОИТЕЛЬСТВА   Т        0.144   </w:t>
      </w:r>
      <w:proofErr w:type="spellStart"/>
      <w:r>
        <w:rPr>
          <w:rFonts w:ascii="Courier New" w:hAnsi="Courier New"/>
        </w:rPr>
        <w:t>0.144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1.82    1.33    1.5     1.1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       М3       -       1.59    -       1.59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</w:t>
      </w:r>
      <w:r>
        <w:rPr>
          <w:rFonts w:ascii="Courier New" w:hAnsi="Courier New"/>
        </w:rPr>
        <w:t xml:space="preserve">                        Т        2.679   1.213   2.661   1.196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53-7  ДОБАВЛЕНИЕ УТЕПЛЯЮЩЕЙ ЗАСЫПКИ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Добавление утепляющей засыпки с послойным </w:t>
      </w:r>
      <w:proofErr w:type="spellStart"/>
      <w:r>
        <w:rPr>
          <w:rFonts w:ascii="Courier New" w:hAnsi="Courier New"/>
        </w:rPr>
        <w:t>трамбованием</w:t>
      </w:r>
      <w:proofErr w:type="spellEnd"/>
      <w:r>
        <w:rPr>
          <w:rFonts w:ascii="Courier New" w:hAnsi="Courier New"/>
        </w:rPr>
        <w:t xml:space="preserve"> в стены или перегородки с подготовкой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засыпки, снятием и обратной пришивкой досок обшивки.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М3 ЗАСЫПКИ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53-7-1     Добавление утепляющей засыпки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</w:t>
      </w:r>
      <w:r>
        <w:rPr>
          <w:rFonts w:ascii="Courier New" w:hAnsi="Courier New"/>
        </w:rPr>
        <w:t>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7-1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149.92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</w:t>
      </w:r>
      <w:r>
        <w:rPr>
          <w:rFonts w:ascii="Courier New" w:hAnsi="Courier New"/>
        </w:rPr>
        <w:t xml:space="preserve">                                                       2.0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6.16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4.93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1.23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</w:t>
      </w:r>
      <w:r>
        <w:rPr>
          <w:rFonts w:ascii="Courier New" w:hAnsi="Courier New"/>
        </w:rPr>
        <w:t>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        Т        0.0002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409-9001 ШЛАК                                                                        М3       10.8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0.000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</w:t>
      </w:r>
      <w:r>
        <w:rPr>
          <w:rFonts w:ascii="Courier New" w:hAnsi="Courier New"/>
        </w:rPr>
        <w:t>3-8  СМЕНА ОТДЕЛЬНЫХ ДОСОК ЧИСТОЙ НАРУЖНОЙ ОБШИВКИ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Удаление поврежденных досок. 2. Пришивка досок с заготовкой досок, их </w:t>
      </w:r>
      <w:proofErr w:type="spellStart"/>
      <w:r>
        <w:rPr>
          <w:rFonts w:ascii="Courier New" w:hAnsi="Courier New"/>
        </w:rPr>
        <w:t>острожкой</w:t>
      </w:r>
      <w:proofErr w:type="spellEnd"/>
      <w:r>
        <w:rPr>
          <w:rFonts w:ascii="Courier New" w:hAnsi="Courier New"/>
        </w:rPr>
        <w:t xml:space="preserve"> с одной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стороны, стеской двух кромок и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>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ДОСОК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53-8-1     Смена отдельных досок чистой наружной обшивки стен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</w:t>
      </w:r>
      <w:r>
        <w:rPr>
          <w:rFonts w:ascii="Courier New" w:hAnsi="Courier New"/>
        </w:rPr>
        <w:t xml:space="preserve">                            | Единица|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8-1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31.84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</w:t>
      </w:r>
      <w:r>
        <w:rPr>
          <w:rFonts w:ascii="Courier New" w:hAnsi="Courier New"/>
        </w:rPr>
        <w:t xml:space="preserve">                ЧЕЛ.-Ч   0.18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0.09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0.09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</w:t>
      </w:r>
      <w:r>
        <w:rPr>
          <w:rFonts w:ascii="Courier New" w:hAnsi="Courier New"/>
        </w:rPr>
        <w:t>ЫЕ ФОРМОВОЧНЫЕ 1.8Х150 ММ                           Т        0.002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102-0112 ПИЛОМАТЕРИАЛЫ ХВОЙНЫХ ПОРОД: ДОСКИ ОБРЕЗНЫЕ ДЛИНОЙ 2-3.75 М, ШИРИНОЙ        М3       0.263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25 ММ, 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        Т        0.05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0.179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</w:t>
      </w:r>
      <w:r>
        <w:rPr>
          <w:rFonts w:ascii="Courier New" w:hAnsi="Courier New"/>
        </w:rPr>
        <w:t>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53-9  УСТРОЙСТВО ВТОРОЙ ОБШИВКИ ИЗ ДОСОК С ЗАСЫПКОЙ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ШЛАКОМ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Прибивка брусков каркаса. 2. Обшивка каркаса </w:t>
      </w:r>
      <w:proofErr w:type="spellStart"/>
      <w:r>
        <w:rPr>
          <w:rFonts w:ascii="Courier New" w:hAnsi="Courier New"/>
        </w:rPr>
        <w:t>строгаными</w:t>
      </w:r>
      <w:proofErr w:type="spellEnd"/>
      <w:r>
        <w:rPr>
          <w:rFonts w:ascii="Courier New" w:hAnsi="Courier New"/>
        </w:rPr>
        <w:t xml:space="preserve"> досками.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ОБШИВКИ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53-9-1     Устройство второй обшивки из досок с засыпкой шлаком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</w:t>
      </w:r>
      <w:r>
        <w:rPr>
          <w:rFonts w:ascii="Courier New" w:hAnsi="Courier New"/>
        </w:rPr>
        <w:t>рса | элемента затрат                                                           | измер. | 9-1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130.86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3.79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</w:t>
      </w:r>
      <w:r>
        <w:rPr>
          <w:rFonts w:ascii="Courier New" w:hAnsi="Courier New"/>
        </w:rPr>
        <w:t>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1.9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1.89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            </w:t>
      </w:r>
      <w:r>
        <w:rPr>
          <w:rFonts w:ascii="Courier New" w:hAnsi="Courier New"/>
        </w:rPr>
        <w:t xml:space="preserve">    Т        0.006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ДЛИНОЙ 4-6.5 М, ШИРИНОЙ        М3       1.1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40-75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409-9001 ШЛАК                                                                        М3       5.2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МАРКИ ТГ-350              М2       115.5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610-1077 ПАСТА АНТИСЕПТИЧЕСКАЯ                                                       Т        0.001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620-2005 ДОСКИ СТРОГАНЫЕ В ЧЕТВЕРТЬ 3 СОРТ ТОЛЩ</w:t>
      </w:r>
      <w:r>
        <w:rPr>
          <w:rFonts w:ascii="Courier New" w:hAnsi="Courier New"/>
        </w:rPr>
        <w:t>ИНА 40-60 ММ                          М3       2.6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2.320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53-10  СМЕНА ВЕНЦОВ В СТЕНАХ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Установка подмостей или лесов (нормы 3,4,7,8). 2. Расшивка венцов досками. 3. Крепление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подкосами вышележащих венцов (или их частей) или постановка стоек под балк</w:t>
      </w:r>
      <w:r>
        <w:rPr>
          <w:rFonts w:ascii="Courier New" w:hAnsi="Courier New"/>
        </w:rPr>
        <w:t>и при смене верхнего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венца. 4. Удаление негодного венца или его части. 5. Заготовка нового венца или его части с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изготовлением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в узлах и подмене. 6. Осмолка нижней поверхности венца и прокладка толя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1,2,5,6). 7. Подгонка и укладка венца на место с прокладкой пакли и конопаткой.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8. Освобождение вышележащих венцов от креплений и досок расшивки. 9.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водными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составами.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ВЕНЦА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венцов в стенах из бревен окладных диаметром: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53-10-1      240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</w:t>
      </w:r>
      <w:r>
        <w:rPr>
          <w:rFonts w:ascii="Courier New" w:hAnsi="Courier New"/>
        </w:rPr>
        <w:t>3-10-2      270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венцов в стенах из бревен рядовых диаметром: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53-10-3      240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53-10-4      270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венцов в стенах из брусьев окладных сечением: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53-10-5      200X200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53-10-6      220X220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венцов в стенах из брусьев рядовых сечением: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53-10-7      200X200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53-10-8      220X220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</w:t>
      </w:r>
      <w:r>
        <w:rPr>
          <w:rFonts w:ascii="Courier New" w:hAnsi="Courier New"/>
        </w:rPr>
        <w:t>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10-1  | 10-2  | 10-3  | 10-4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322.82  378.08  331.88  382.19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4.30    5</w:t>
      </w:r>
      <w:r>
        <w:rPr>
          <w:rFonts w:ascii="Courier New" w:hAnsi="Courier New"/>
        </w:rPr>
        <w:t>.53    4.38    5.37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1.7     2.01    1.66    1.99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2.6     3.52    2.72    3.38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МАШ.-Ч   0.15    0.18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</w:t>
      </w:r>
      <w:r>
        <w:rPr>
          <w:rFonts w:ascii="Courier New" w:hAnsi="Courier New"/>
        </w:rPr>
        <w:t>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102-0020 ЛЕСОМАТЕРИАЛЫ КРУГЛЫЕ БЕРЕЗОВЫЕ И МЯГКИХ            М3       5.5     7       5.5     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ЛИСТВЕННЫХ ПОРОД ДЛЯ СТРОИТЕЛЬСТВА ДЛИНОЙ 4-6.5 М,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12-24 СМ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28      33.6    28      33.6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  М2       85.9    103.08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610-1077 ПАСТА АНТИСЕПТИЧЕСКАЯ                         </w:t>
      </w:r>
      <w:r>
        <w:rPr>
          <w:rFonts w:ascii="Courier New" w:hAnsi="Courier New"/>
        </w:rPr>
        <w:t xml:space="preserve">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101-1591 СМОЛА КАМЕННОУГОЛЬНАЯ ДЛЯ ДОРОЖНОГО СТРОИТЕЛЬСТВА   Т        0.041   0.05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3.83    4.87    3.96    4.63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4.041   5.134   3.935   5.006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</w:t>
      </w:r>
      <w:r>
        <w:rPr>
          <w:rFonts w:ascii="Courier New" w:hAnsi="Courier New"/>
        </w:rPr>
        <w:t>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10-5  | 10-6  | 10-7  | 10-8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248.35  286.86  251.95  321.68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3.2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3.30    3.95    3.21    3.86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0.8     0.92    0.71    0.87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2.5     3.03    2.5     2.99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</w:t>
      </w:r>
      <w:r>
        <w:rPr>
          <w:rFonts w:ascii="Courier New" w:hAnsi="Courier New"/>
        </w:rPr>
        <w:t>Е ПЕРЕДВИЖНЫЕ 400 Л                    МАШ.-Ч   0.15    0.18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       М3       4.4     5.32    4.4     5.32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28      33.6    28      33.6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</w:t>
      </w:r>
      <w:r>
        <w:rPr>
          <w:rFonts w:ascii="Courier New" w:hAnsi="Courier New"/>
        </w:rPr>
        <w:t>ЫПКОЙ ГИДРОИЗОЛЯЦИОННЫЙ   М2       85.9    103.1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610-1077 ПАСТА АНТИСЕПТИЧЕСКАЯ     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101-1591 СМОЛА КАМЕННОУГОЛЬНАЯ ДЛЯ ДОРОЖНОГО СТРОИТЕЛЬСТВА   Т        0.041   0.05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2.66    3.02    2.45    2.93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2.820   3.409   2.714   3.281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</w:t>
      </w:r>
      <w:r>
        <w:rPr>
          <w:rFonts w:ascii="Courier New" w:hAnsi="Courier New"/>
        </w:rPr>
        <w:t>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53-11  ПОДЪЕМ РУБЛЕНЫХ СТЕН ДОМКРАТОМ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места для домкрата. 2. Установка домкрата с проверкой его действия. 3. Подъем стен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домкратом на необходимую высоту с перестановкой домкрата. 4. Закрепление положения подъема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временными креплениями. 5. Разборка временных креплений и опускание домкрата.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ПОДЪЕМОВ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53-11-1    Подъем рубленных стен домкратом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</w:t>
      </w:r>
      <w:r>
        <w:rPr>
          <w:rFonts w:ascii="Courier New" w:hAnsi="Courier New"/>
        </w:rPr>
        <w:t>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11-1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242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</w:t>
      </w:r>
      <w:r>
        <w:rPr>
          <w:rFonts w:ascii="Courier New" w:hAnsi="Courier New"/>
        </w:rPr>
        <w:t>ИЙ РАЗРЯД РАБОТЫ                                                                3.1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030202   ДОМКРАТЫ ГИДРАВЛИЧЕСКИЕ ГРУЗОПОДЪЕМНОСТЬЮ ДО 25 Т                           МАШ.-Ч   237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53-12  РЕМОНТ КОНОПАТКИ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</w:t>
      </w:r>
      <w:r>
        <w:rPr>
          <w:rFonts w:ascii="Courier New" w:hAnsi="Courier New"/>
        </w:rPr>
        <w:t>асчистка шва. 2. Конопатка шва с добавлением пакли.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ШВА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53-12-1    Ремонт конопатки стен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12-1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8.27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                КГ       9.55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        Т        </w:t>
      </w:r>
      <w:r>
        <w:rPr>
          <w:rFonts w:ascii="Courier New" w:hAnsi="Courier New"/>
        </w:rPr>
        <w:t>0.010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53-13  УКРЕПЛЕНИЕ ДЕРЕВЯННЫХ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Разметка отверстий болтов (нормы 1-3). 2. Заготовка элементов для сжимов (норма 1-3).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3. Подтеска горбин в венцах и установка временных подпорок (нормы 1-3). 4. </w:t>
      </w:r>
      <w:proofErr w:type="spellStart"/>
      <w:r>
        <w:rPr>
          <w:rFonts w:ascii="Courier New" w:hAnsi="Courier New"/>
        </w:rPr>
        <w:t>Проолифливание</w:t>
      </w:r>
      <w:proofErr w:type="spellEnd"/>
      <w:r>
        <w:rPr>
          <w:rFonts w:ascii="Courier New" w:hAnsi="Courier New"/>
        </w:rPr>
        <w:t xml:space="preserve">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подгонка болтов (нормы 1-3). 5. Подтягивание стен болтами (норма 1-3). 6. Защита болтов от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промерзания (нормы 1-3). 7. Загот</w:t>
      </w:r>
      <w:r>
        <w:rPr>
          <w:rFonts w:ascii="Courier New" w:hAnsi="Courier New"/>
        </w:rPr>
        <w:t>овка столбиков и подкосов (норма 4). 8. Установка столбиков с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рытьем и засыпкой ям (норма 4). 9. Установка подкосов (норма 4).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СЖИМОВ И ПОДКОСОВ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Укрепление деревянных стен сжимами: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53-13-1      из бревен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53-13-2      из брусьев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53-13-3      из пластин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53-13-4    Укрепление деревянных стен подкосами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</w:t>
      </w:r>
      <w:r>
        <w:rPr>
          <w:rFonts w:ascii="Courier New" w:hAnsi="Courier New"/>
        </w:rPr>
        <w:t xml:space="preserve">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13-1  | 13-2  | 13-3  | 13-4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218.45  209.18  207.15  191.58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3.3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1.69    0.81    0.62</w:t>
      </w:r>
      <w:r>
        <w:rPr>
          <w:rFonts w:ascii="Courier New" w:hAnsi="Courier New"/>
        </w:rPr>
        <w:t xml:space="preserve">    1.18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0.85    0.41    0.31    0.59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0.84    0.4     0.31    0.59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МАШ.-Ч   0.3     0.28    0.15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  <w:r>
        <w:rPr>
          <w:rFonts w:ascii="Courier New" w:hAnsi="Courier New"/>
        </w:rPr>
        <w:t>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Т        0.15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0.0225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102-0020 ЛЕСОМАТЕРИАЛЫ КРУГЛЫЕ БЕРЕЗОВЫЕ И МЯГКИХ            М3       5.77    -       -       4.025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ЛИСТВЕННЫХ ПОРОД ДЛЯ СТРОИТЕЛЬСТВА ДЛИНОЙ 4-6.5 М,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12-24 СМ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101-0628 ОЛИФА КОМБИНИРОВАННАЯ К-3                           Т        0.0076  </w:t>
      </w:r>
      <w:proofErr w:type="spellStart"/>
      <w:r>
        <w:rPr>
          <w:rFonts w:ascii="Courier New" w:hAnsi="Courier New"/>
        </w:rPr>
        <w:t>0.0076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0.0076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       М3       -       2.688</w:t>
      </w:r>
      <w:r>
        <w:rPr>
          <w:rFonts w:ascii="Courier New" w:hAnsi="Courier New"/>
        </w:rPr>
        <w:t xml:space="preserve">   2.016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102-0138 ПИЛОМАТЕРИАЛЫ ХВОЙНЫХ ПОРОД: ДОСКИ НЕОБРЕЗНЫЕ       М3       -       -       -       0.105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2-3.75 М, ВСЕ ШИРИНЫ, ТОЛЩИНОЙ 32-40 ММ, IV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4.273   1.816   1.407   2.947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53-14  ПРОБИВКА ПРОЕ</w:t>
      </w:r>
      <w:r>
        <w:rPr>
          <w:rFonts w:ascii="Courier New" w:hAnsi="Courier New"/>
        </w:rPr>
        <w:t>МОВ В КАМЕННЫХ СТЕНАХ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Разметка мест пробивки. 2. Пробивка проемов с </w:t>
      </w:r>
      <w:proofErr w:type="spellStart"/>
      <w:r>
        <w:rPr>
          <w:rFonts w:ascii="Courier New" w:hAnsi="Courier New"/>
        </w:rPr>
        <w:t>отгребанием</w:t>
      </w:r>
      <w:proofErr w:type="spellEnd"/>
      <w:r>
        <w:rPr>
          <w:rFonts w:ascii="Courier New" w:hAnsi="Courier New"/>
        </w:rPr>
        <w:t xml:space="preserve"> щебня и мусора в сторону.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3. Зачистка откосов.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М3  КЛАДКИ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проемов в кирпичных стенах толщиной в 1.5 кирпича: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53-14-1      отбойным молотком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53-14-2      вручную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проемов в кирпичных стенах толщиной в 2 кирпича: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53-14-3      отбойным молотком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53-14-4      вручную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проемов в кирпичных стенах толщиной в 2</w:t>
      </w:r>
      <w:r>
        <w:rPr>
          <w:rFonts w:ascii="Courier New" w:hAnsi="Courier New"/>
        </w:rPr>
        <w:t>.5 кирпича: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53-14-5      отбойным молотком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53-14-6      вручную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53-14-7    Пробивка проемов в стенах из бутового камня отбойным молотком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14-1  | 14-2  | 14-3  | 14-4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186.01  200.91  184.71  211.21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2.8     2.5     2.8     2.5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82.60   8.20    81.30   8.20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</w:t>
      </w:r>
      <w:r>
        <w:rPr>
          <w:rFonts w:ascii="Courier New" w:hAnsi="Courier New"/>
        </w:rPr>
        <w:t>ГО    МАШ.-Ч   74.4    -       73.1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148.8   -       146.2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</w:t>
      </w:r>
      <w:r>
        <w:rPr>
          <w:rFonts w:ascii="Courier New" w:hAnsi="Courier New"/>
        </w:rPr>
        <w:t>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21.57   </w:t>
      </w:r>
      <w:proofErr w:type="spellStart"/>
      <w:r>
        <w:rPr>
          <w:rFonts w:ascii="Courier New" w:hAnsi="Courier New"/>
        </w:rPr>
        <w:t>21.57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21.57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21.57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</w:t>
      </w:r>
      <w:r>
        <w:rPr>
          <w:rFonts w:ascii="Courier New" w:hAnsi="Courier New"/>
        </w:rPr>
        <w:t xml:space="preserve">    | измер. | 14-5  | 14-6  | 14-7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185.71  222.71  228.91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2.8     2.5     2.8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82.30   8.20    54.80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</w:t>
      </w:r>
      <w:r>
        <w:rPr>
          <w:rFonts w:ascii="Courier New" w:hAnsi="Courier New"/>
        </w:rPr>
        <w:t>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74.1    -       46.6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148.2   -       93.2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</w:t>
      </w:r>
      <w:r>
        <w:rPr>
          <w:rFonts w:ascii="Courier New" w:hAnsi="Courier New"/>
        </w:rPr>
        <w:t>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21.57   </w:t>
      </w:r>
      <w:proofErr w:type="spellStart"/>
      <w:r>
        <w:rPr>
          <w:rFonts w:ascii="Courier New" w:hAnsi="Courier New"/>
        </w:rPr>
        <w:t>21.57</w:t>
      </w:r>
      <w:proofErr w:type="spellEnd"/>
      <w:r>
        <w:rPr>
          <w:rFonts w:ascii="Courier New" w:hAnsi="Courier New"/>
        </w:rPr>
        <w:t xml:space="preserve">   22.1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53-15  ПРОБИВКА НИШ В КИРПИЧНЫХ СТЕНАХ ВРУЧНУЮ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Разметка мест пробивки. 2. Пробивка ниш вручную с </w:t>
      </w:r>
      <w:proofErr w:type="spellStart"/>
      <w:r>
        <w:rPr>
          <w:rFonts w:ascii="Courier New" w:hAnsi="Courier New"/>
        </w:rPr>
        <w:t>отгребание</w:t>
      </w:r>
      <w:r>
        <w:rPr>
          <w:rFonts w:ascii="Courier New" w:hAnsi="Courier New"/>
        </w:rPr>
        <w:t>м</w:t>
      </w:r>
      <w:proofErr w:type="spellEnd"/>
      <w:r>
        <w:rPr>
          <w:rFonts w:ascii="Courier New" w:hAnsi="Courier New"/>
        </w:rPr>
        <w:t xml:space="preserve"> щебня и мусора в сторону.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3. Зачистка поверхности ниш.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М2 НИШ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вручную в кирпичных стенах ниш глубиной: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53-15-1      в 0.5 кирпича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53-15-2      в 1 кирпич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15-1  | 15-2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</w:t>
      </w:r>
      <w:r>
        <w:rPr>
          <w:rFonts w:ascii="Courier New" w:hAnsi="Courier New"/>
        </w:rPr>
        <w:t>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42.55   74.98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1.06    2.04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0.53    1.02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0.53    1.02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2.81    5.41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</w:t>
      </w:r>
      <w:r>
        <w:rPr>
          <w:rFonts w:ascii="Courier New" w:hAnsi="Courier New"/>
        </w:rPr>
        <w:t>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53-16  ПРОБИВКА ОТВЕРСТИЙ В КИРПИЧНЫХ СТЕНАХ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ВРУЧНУЮ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Разметка мест пробивки. 2. Пробивка гнезд и отверстий.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вручную в </w:t>
      </w:r>
      <w:proofErr w:type="spellStart"/>
      <w:r>
        <w:rPr>
          <w:rFonts w:ascii="Courier New" w:hAnsi="Courier New"/>
        </w:rPr>
        <w:t>киричных</w:t>
      </w:r>
      <w:proofErr w:type="spellEnd"/>
      <w:r>
        <w:rPr>
          <w:rFonts w:ascii="Courier New" w:hAnsi="Courier New"/>
        </w:rPr>
        <w:t xml:space="preserve"> стенах гнезда размером: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53-16-1      130X130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53-16-2      250X250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вручную в </w:t>
      </w:r>
      <w:proofErr w:type="spellStart"/>
      <w:r>
        <w:rPr>
          <w:rFonts w:ascii="Courier New" w:hAnsi="Courier New"/>
        </w:rPr>
        <w:t>киричных</w:t>
      </w:r>
      <w:proofErr w:type="spellEnd"/>
      <w:r>
        <w:rPr>
          <w:rFonts w:ascii="Courier New" w:hAnsi="Courier New"/>
        </w:rPr>
        <w:t xml:space="preserve"> стенах отверстия диаметром до 25 мм при толщине стены: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53-16-3      в 1 кирпич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53-16-4      в 1.5 кирпича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53-16-5   </w:t>
      </w:r>
      <w:r>
        <w:rPr>
          <w:rFonts w:ascii="Courier New" w:hAnsi="Courier New"/>
        </w:rPr>
        <w:t xml:space="preserve">   в 2 кирпича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вручную в </w:t>
      </w:r>
      <w:proofErr w:type="spellStart"/>
      <w:r>
        <w:rPr>
          <w:rFonts w:ascii="Courier New" w:hAnsi="Courier New"/>
        </w:rPr>
        <w:t>киричных</w:t>
      </w:r>
      <w:proofErr w:type="spellEnd"/>
      <w:r>
        <w:rPr>
          <w:rFonts w:ascii="Courier New" w:hAnsi="Courier New"/>
        </w:rPr>
        <w:t xml:space="preserve"> стенах отверстия диаметром свыше 25 мм при толщине стены: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53-16-6      в 1 кирпич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53-16-7      в 1.5 кирпича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53-16-8      в 2 кирпича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16-1  | 16-2  | 16-3  | 16-4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</w:t>
      </w:r>
      <w:r>
        <w:rPr>
          <w:rFonts w:ascii="Courier New" w:hAnsi="Courier New"/>
        </w:rPr>
        <w:t>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62.53   96.02   81.04   121.06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0.25    1.00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</w:t>
      </w:r>
      <w:r>
        <w:rPr>
          <w:rFonts w:ascii="Courier New" w:hAnsi="Courier New"/>
        </w:rPr>
        <w:t xml:space="preserve">  ПОГРУЗЧИКИ ОДНОКОВШОВЫЕ, УНИВЕРСАЛЬНЫЕ,             МАШ.-Ч   0.13    0.5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0.12    0.5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0.8     3.2     0.011   0.016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</w:t>
      </w:r>
      <w:r>
        <w:rPr>
          <w:rFonts w:ascii="Courier New" w:hAnsi="Courier New"/>
        </w:rPr>
        <w:t>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16-5  | 16-6  | 16-7  | 16-8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ЧЕЛ.-Ч   </w:t>
      </w:r>
      <w:r>
        <w:rPr>
          <w:rFonts w:ascii="Courier New" w:hAnsi="Courier New"/>
        </w:rPr>
        <w:t>151.11  101.17  151.23  189.34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</w:t>
      </w:r>
      <w:r>
        <w:rPr>
          <w:rFonts w:ascii="Courier New" w:hAnsi="Courier New"/>
        </w:rPr>
        <w:t>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0.022   0.038   0.057   0.076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53-17  ПРОБИВКА ОТВЕРСТИЙ В БЕТОННЫХ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ЖЕЛЕЗОБЕТОННЫХ СТЕНАХ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Разметка мест пробивки. 2. Пробивка отверстий.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</w:t>
      </w:r>
      <w:r>
        <w:rPr>
          <w:rFonts w:ascii="Courier New" w:hAnsi="Courier New"/>
        </w:rPr>
        <w:t>ТЕЛЬ: 100 ОТВЕРСТИЙ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Пробивка в бетонных и железобетонных стенах отверстий размером стороны: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53-17-1      40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53-17-2      100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53-17-3      200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17-1  | 17-2  | 17-3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</w:t>
      </w:r>
      <w:r>
        <w:rPr>
          <w:rFonts w:ascii="Courier New" w:hAnsi="Courier New"/>
        </w:rPr>
        <w:t>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16.57   34.91   95.22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16.40   34.20   91.30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</w:t>
      </w:r>
      <w:r>
        <w:rPr>
          <w:rFonts w:ascii="Courier New" w:hAnsi="Courier New"/>
        </w:rPr>
        <w:t>ЖНЫЕ С ДВИГАТЕЛЕМ ВНУТРЕННЕГО СГОРАНИЯ   МАШ.-Ч   16.4    34      91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16.4    34      91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-       0.2     0.3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</w:t>
      </w:r>
      <w:r>
        <w:rPr>
          <w:rFonts w:ascii="Courier New" w:hAnsi="Courier New"/>
        </w:rPr>
        <w:t xml:space="preserve">                    Т        0.038   0.21    0.96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53-18  ЗАДЕЛКА ОТВЕРСТИЙ И ГНЕЗД В СТЕНАХ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Расчистка и промывка отверстий и гнезд водой. 2. Заделка отверстий и гнезд кирпичом с очисткой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поверхности стен от раствора (норма 3). 3. Устройство опалубки с установкой (при необходимости)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дополнительной арматуры. 4. Заделка отверстий бетоном с зат</w:t>
      </w:r>
      <w:r>
        <w:rPr>
          <w:rFonts w:ascii="Courier New" w:hAnsi="Courier New"/>
        </w:rPr>
        <w:t>иркой поверхности и приготовления на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места  бетонной смеси.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ЗАДЕЛКИ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 бетонных стенах отверстий и гнезд площадью: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53-18-1      0.1 м2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53-18-2      0.2 м2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53-18-3    Заделка отверстий и гнезд в кирпичных стенах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</w:t>
      </w:r>
      <w:r>
        <w:rPr>
          <w:rFonts w:ascii="Courier New" w:hAnsi="Courier New"/>
        </w:rPr>
        <w:t xml:space="preserve">      | измер. | 18-1  | 18-2  | 18-3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95.84   79.23   44.42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2.5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0.73    0.70    0.44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</w:t>
      </w:r>
      <w:r>
        <w:rPr>
          <w:rFonts w:ascii="Courier New" w:hAnsi="Courier New"/>
        </w:rPr>
        <w:t>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0.43    0.48    0.26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0.3     0.22    0.18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ДЛИНОЙ 4-6.5   М3       0.208   0.416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</w:t>
      </w:r>
      <w:r>
        <w:rPr>
          <w:rFonts w:ascii="Courier New" w:hAnsi="Courier New"/>
        </w:rPr>
        <w:t>0-75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102-0113 ПИЛОМАТЕРИАЛЫ ХВОЙНЫХ ПОРОД: ДОСКИ ОБРЕЗНЫЕ ДЛИНОЙ 2-3.75   М3       0.181   0.362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                М3       1.04    2.08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М3       -       -       0.24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</w:t>
      </w:r>
      <w:r>
        <w:rPr>
          <w:rFonts w:ascii="Courier New" w:hAnsi="Courier New"/>
        </w:rPr>
        <w:t xml:space="preserve">                       1000ШТ У -       -       0.388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0.237   0.475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53-19  ЗАДЕЛКА ТРЕЩИН В КИРПИЧНЫХ СТЕНАХ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Разборка кирпичной кладки вдоль трещин (норма 2). 2. Расчистка и промывка  поврежденных мест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водой. 3. Заделка кирпичом с очисткой поверхности стен от </w:t>
      </w:r>
      <w:r>
        <w:rPr>
          <w:rFonts w:ascii="Courier New" w:hAnsi="Courier New"/>
        </w:rPr>
        <w:t>раствора (норма 2). 4. Заделка трещин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цементным раствором (норма 1). 5. Очистка  поверхности стен от раствора.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 ТРЕЩИН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трещин в кирпичных стенах: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53-19-1      цементным раствором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53-19-2      кирпичом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</w:t>
      </w:r>
      <w:r>
        <w:rPr>
          <w:rFonts w:ascii="Courier New" w:hAnsi="Courier New"/>
        </w:rPr>
        <w:t xml:space="preserve">    | измер. | 19-1  | 19-2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4.10    115.80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3.4     3.6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0.01    1.23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  <w:r>
        <w:rPr>
          <w:rFonts w:ascii="Courier New" w:hAnsi="Courier New"/>
        </w:rPr>
        <w:t>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0.01    1.23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М3       0.02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М3       -       0.304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</w:t>
      </w:r>
      <w:r>
        <w:rPr>
          <w:rFonts w:ascii="Courier New" w:hAnsi="Courier New"/>
        </w:rPr>
        <w:t xml:space="preserve">                           1000ШТ У -       0.482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-       0.8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53-20  РЕМОНТ ПОВЕРХНОСТИ КИРПИЧНЫХ СТЕН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Разборка поврежденной кладки вручную. 2. Заделка разобранных участков с перевязкой новой кладки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со старой и расшивкой швов. 3. Очистка поверхности  заде</w:t>
      </w:r>
      <w:r>
        <w:rPr>
          <w:rFonts w:ascii="Courier New" w:hAnsi="Courier New"/>
        </w:rPr>
        <w:t>лки от раствора. 4. Подбор кирпича для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лицевой части кладки (нормы 1-4). 5. </w:t>
      </w:r>
      <w:proofErr w:type="spellStart"/>
      <w:r>
        <w:rPr>
          <w:rFonts w:ascii="Courier New" w:hAnsi="Courier New"/>
        </w:rPr>
        <w:t>Отеска</w:t>
      </w:r>
      <w:proofErr w:type="spellEnd"/>
      <w:r>
        <w:rPr>
          <w:rFonts w:ascii="Courier New" w:hAnsi="Courier New"/>
        </w:rPr>
        <w:t xml:space="preserve"> неровностей и выступов (норма 5).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М2 ОТРЕМОНТИРОВАННОЙ ПОВЕРХНОСТИ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поверхности кирпичных стен глубиной заделки в 0.5 кирпича, площадью в одном месте: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53-20-1      до 1 м2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53-20-2      более 1 м2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поверхности кирпичных стен глубиной заделки в 1 кирпич, площадью в одном месте: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53-20-3      до 1 м2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53-20-4      более 1 м2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53-20-5    Стесывание на поверхности кирпичных стен неро</w:t>
      </w:r>
      <w:r>
        <w:rPr>
          <w:rFonts w:ascii="Courier New" w:hAnsi="Courier New"/>
        </w:rPr>
        <w:t>вностей толщиной до 40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53-  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20-1  | 20-2  | 20-3  | 20-4  | 20-5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61.54   58.44   103.</w:t>
      </w:r>
      <w:r>
        <w:rPr>
          <w:rFonts w:ascii="Courier New" w:hAnsi="Courier New"/>
        </w:rPr>
        <w:t>58  97.98   39.90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1.36    </w:t>
      </w:r>
      <w:proofErr w:type="spellStart"/>
      <w:r>
        <w:rPr>
          <w:rFonts w:ascii="Courier New" w:hAnsi="Courier New"/>
        </w:rPr>
        <w:t>1.36</w:t>
      </w:r>
      <w:proofErr w:type="spellEnd"/>
      <w:r>
        <w:rPr>
          <w:rFonts w:ascii="Courier New" w:hAnsi="Courier New"/>
        </w:rPr>
        <w:t xml:space="preserve">    2.74    </w:t>
      </w:r>
      <w:proofErr w:type="spellStart"/>
      <w:r>
        <w:rPr>
          <w:rFonts w:ascii="Courier New" w:hAnsi="Courier New"/>
        </w:rPr>
        <w:t>2.74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0.66    </w:t>
      </w:r>
      <w:proofErr w:type="spellStart"/>
      <w:r>
        <w:rPr>
          <w:rFonts w:ascii="Courier New" w:hAnsi="Courier New"/>
        </w:rPr>
        <w:t>0.66</w:t>
      </w:r>
      <w:proofErr w:type="spellEnd"/>
      <w:r>
        <w:rPr>
          <w:rFonts w:ascii="Courier New" w:hAnsi="Courier New"/>
        </w:rPr>
        <w:t xml:space="preserve">    1.34    </w:t>
      </w:r>
      <w:proofErr w:type="spellStart"/>
      <w:r>
        <w:rPr>
          <w:rFonts w:ascii="Courier New" w:hAnsi="Courier New"/>
        </w:rPr>
        <w:t>1.34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0.7     </w:t>
      </w:r>
      <w:proofErr w:type="spellStart"/>
      <w:r>
        <w:rPr>
          <w:rFonts w:ascii="Courier New" w:hAnsi="Courier New"/>
        </w:rPr>
        <w:t>0.7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1.4     </w:t>
      </w:r>
      <w:proofErr w:type="spellStart"/>
      <w:r>
        <w:rPr>
          <w:rFonts w:ascii="Courier New" w:hAnsi="Courier New"/>
        </w:rPr>
        <w:t>1.4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402-9078 РАСТВОР ЦЕМЕНТНО-ИЗВЕСТКОВЫЙ МАРКИ 50       М3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0.68    </w:t>
      </w:r>
      <w:proofErr w:type="spellStart"/>
      <w:r>
        <w:rPr>
          <w:rFonts w:ascii="Courier New" w:hAnsi="Courier New"/>
        </w:rPr>
        <w:t>0.68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1000ШТ У 0.52    </w:t>
      </w:r>
      <w:proofErr w:type="spellStart"/>
      <w:r>
        <w:rPr>
          <w:rFonts w:ascii="Courier New" w:hAnsi="Courier New"/>
        </w:rPr>
        <w:t>0.52</w:t>
      </w:r>
      <w:proofErr w:type="spellEnd"/>
      <w:r>
        <w:rPr>
          <w:rFonts w:ascii="Courier New" w:hAnsi="Courier New"/>
        </w:rPr>
        <w:t xml:space="preserve">    1.033   </w:t>
      </w:r>
      <w:proofErr w:type="spellStart"/>
      <w:r>
        <w:rPr>
          <w:rFonts w:ascii="Courier New" w:hAnsi="Courier New"/>
        </w:rPr>
        <w:t>1.033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</w:t>
      </w:r>
      <w:r>
        <w:rPr>
          <w:rFonts w:ascii="Courier New" w:hAnsi="Courier New"/>
        </w:rPr>
        <w:t xml:space="preserve">             Т        2.48    </w:t>
      </w:r>
      <w:proofErr w:type="spellStart"/>
      <w:r>
        <w:rPr>
          <w:rFonts w:ascii="Courier New" w:hAnsi="Courier New"/>
        </w:rPr>
        <w:t>2.48</w:t>
      </w:r>
      <w:proofErr w:type="spellEnd"/>
      <w:r>
        <w:rPr>
          <w:rFonts w:ascii="Courier New" w:hAnsi="Courier New"/>
        </w:rPr>
        <w:t xml:space="preserve">    5.13    </w:t>
      </w:r>
      <w:proofErr w:type="spellStart"/>
      <w:r>
        <w:rPr>
          <w:rFonts w:ascii="Courier New" w:hAnsi="Courier New"/>
        </w:rPr>
        <w:t>5.13</w:t>
      </w:r>
      <w:proofErr w:type="spellEnd"/>
      <w:r>
        <w:rPr>
          <w:rFonts w:ascii="Courier New" w:hAnsi="Courier New"/>
        </w:rPr>
        <w:t xml:space="preserve">    0.23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Таблица РСН 53-21  РЕМОНТ КЛАДКИ СТЕН ОТДЕЛЬНЫМИ МЕСТАМИ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штукатурки на откосах и перемычках, пробивка </w:t>
      </w:r>
      <w:proofErr w:type="spellStart"/>
      <w:r>
        <w:rPr>
          <w:rFonts w:ascii="Courier New" w:hAnsi="Courier New"/>
        </w:rPr>
        <w:t>штраб</w:t>
      </w:r>
      <w:proofErr w:type="spellEnd"/>
      <w:r>
        <w:rPr>
          <w:rFonts w:ascii="Courier New" w:hAnsi="Courier New"/>
        </w:rPr>
        <w:t>. 2. Расчистка  участков стен 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местах кладки, отверстий или гнезд. З. Кладка отдельных участков стен с перевязкой новой кладки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со старой. 4. Очистка поверхности кладки от  подтеков</w:t>
      </w:r>
      <w:r>
        <w:rPr>
          <w:rFonts w:ascii="Courier New" w:hAnsi="Courier New"/>
        </w:rPr>
        <w:t xml:space="preserve"> раствора.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отдельными местами кладки стен: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53-21-1      кирпичной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53-21-2      бутовой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21-1  | 21-2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</w:t>
      </w:r>
      <w:r>
        <w:rPr>
          <w:rFonts w:ascii="Courier New" w:hAnsi="Courier New"/>
        </w:rPr>
        <w:t>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35.39   28.68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2.5     3.0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0.43    0.82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</w:t>
      </w:r>
      <w:r>
        <w:rPr>
          <w:rFonts w:ascii="Courier New" w:hAnsi="Courier New"/>
        </w:rPr>
        <w:t xml:space="preserve">        МАШ.-Ч   0.36    0.75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0.07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М3       0.253   0.378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1000ШТ У 0.402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</w:t>
      </w:r>
      <w:r>
        <w:rPr>
          <w:rFonts w:ascii="Courier New" w:hAnsi="Courier New"/>
        </w:rPr>
        <w:t xml:space="preserve">                         М3       0.5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        Т        0.23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408-9011 КАМЕНЬ БУТОВЫЙ                                                      М3       -       1.03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53-22  РЕМОНТ ПЕРЕМЫЧЕК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Устройство настила из досок (норма 1). 2. Разборка кладки перемычки (норма</w:t>
      </w:r>
      <w:r>
        <w:rPr>
          <w:rFonts w:ascii="Courier New" w:hAnsi="Courier New"/>
        </w:rPr>
        <w:t xml:space="preserve"> 1). 3. Пробивка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борозд с очисткой их поверхности (норма 2). 4. Восстановление разобранной  кладки перемычки с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очисткой поверхности кладки от раствора (норма 1). 5. Разборка настила из досок (норма 1).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6. Устройство и разборка опалубки (норма 2). 7. Расстилание цементного раствора (норма 2).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8. Укладка арматуры и бетонной смеси (норма 2).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ПЕРЕМЫЧКИ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перемычек: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53-22-1      перекладкой клинчатых кирпичных перемычек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53-22-2      устройством монолитных железобетонных перемыч</w:t>
      </w:r>
      <w:r>
        <w:rPr>
          <w:rFonts w:ascii="Courier New" w:hAnsi="Courier New"/>
        </w:rPr>
        <w:t>ек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22-1  | 22-2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75.77   120.97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</w:t>
      </w:r>
      <w:r>
        <w:rPr>
          <w:rFonts w:ascii="Courier New" w:hAnsi="Courier New"/>
        </w:rPr>
        <w:t xml:space="preserve">     СРЕДНИЙ РАЗРЯД РАБОТЫ                                                        4.0     3.4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0.77    1.23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0.37    0.63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0.4 </w:t>
      </w:r>
      <w:r>
        <w:rPr>
          <w:rFonts w:ascii="Courier New" w:hAnsi="Courier New"/>
        </w:rPr>
        <w:t xml:space="preserve">    0.6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М3       0.242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1000ШТ У 0.422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1.05    1.4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        Т </w:t>
      </w:r>
      <w:r>
        <w:rPr>
          <w:rFonts w:ascii="Courier New" w:hAnsi="Courier New"/>
        </w:rPr>
        <w:t xml:space="preserve">       -       0.006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204-9171 АРМАТУРА ДЛЯ МОНОЛИТНЫХ ЖЕЛЕЗОБЕТОННЫХ КОНСТРУКЦИЙ                  Т        -       0.0018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                        М3       -       1.02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102-0113 ПИЛОМАТЕРИАЛЫ ХВОЙНЫХ ПОРОД: ДОСКИ ОБРЕЗНЫЕ ДЛИНОЙ 2-3.75 М,        М3       -       0.059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25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-       0.5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</w:t>
      </w:r>
      <w:r>
        <w:rPr>
          <w:rFonts w:ascii="Courier New" w:hAnsi="Courier New"/>
        </w:rPr>
        <w:t xml:space="preserve">                                       Т        -       0.043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53-23  СМЕНА КЛИНЧАТОЙ ПЕРЕМЫЧКИ НА БРУСКОВУЮ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ЖЕЛЕЗОБЕТОННУЮ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Разметка мест установки железобетонной брусковой перемычки. 2. Устройство настила из досок.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3. Разборка кладки перемычки. 4. Укладка брусков перемычки с заделкой гнезд и борозд кирпичом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и заклинивани</w:t>
      </w:r>
      <w:r>
        <w:rPr>
          <w:rFonts w:ascii="Courier New" w:hAnsi="Courier New"/>
        </w:rPr>
        <w:t>ем промежутка между старой и новой кладкой раствором. 5. Разборка настила из досок.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ПЕРЕМЫЧКА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клинчатой перемычки на </w:t>
      </w:r>
      <w:proofErr w:type="spellStart"/>
      <w:r>
        <w:rPr>
          <w:rFonts w:ascii="Courier New" w:hAnsi="Courier New"/>
        </w:rPr>
        <w:t>брусовую</w:t>
      </w:r>
      <w:proofErr w:type="spellEnd"/>
      <w:r>
        <w:rPr>
          <w:rFonts w:ascii="Courier New" w:hAnsi="Courier New"/>
        </w:rPr>
        <w:t xml:space="preserve"> железобетонную: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53-23-1      разгрузочную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53-23-2      рядовую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измер. | </w:t>
      </w:r>
      <w:r>
        <w:rPr>
          <w:rFonts w:ascii="Courier New" w:hAnsi="Courier New"/>
        </w:rPr>
        <w:t>23-1  | 23-2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4.81    3.51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2.6     3.0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0.05    0.04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     МАШ.-Ч   0.05    0.04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ОБОРУДОВАНИЯ) 5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М3       0.0084  0.007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403-9005 БЛОКИ СБОРНЫЕ БЕТОННЫЕ ПРЯМОУГОЛЬНЫЕ ОБЪЕМОМ ДО 0,3 М3              </w:t>
      </w:r>
      <w:proofErr w:type="spellStart"/>
      <w:r>
        <w:rPr>
          <w:rFonts w:ascii="Courier New" w:hAnsi="Courier New"/>
        </w:rPr>
        <w:t>М3</w:t>
      </w:r>
      <w:proofErr w:type="spellEnd"/>
      <w:r>
        <w:rPr>
          <w:rFonts w:ascii="Courier New" w:hAnsi="Courier New"/>
        </w:rPr>
        <w:t xml:space="preserve">       0.051   0.034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404-9020 К</w:t>
      </w:r>
      <w:r>
        <w:rPr>
          <w:rFonts w:ascii="Courier New" w:hAnsi="Courier New"/>
        </w:rPr>
        <w:t xml:space="preserve">ИРПИЧ ГЛИНЯНЫЙ ОБЫКНОВЕННЫЙ                                        1000ШТ У 0.007   </w:t>
      </w:r>
      <w:proofErr w:type="spellStart"/>
      <w:r>
        <w:rPr>
          <w:rFonts w:ascii="Courier New" w:hAnsi="Courier New"/>
        </w:rPr>
        <w:t>0.007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0.05    0.03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53-24  УСИЛЕНИЕ КИРПИЧНЫХ СТЕН ЖЕЛЕЗОБЕТОННЫМИ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ОБОЙМАМИ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Отбивка штукатурки. 2. Пробивка борозд. 3. Установка и вязка арматуры. 4. Уст</w:t>
      </w:r>
      <w:r>
        <w:rPr>
          <w:rFonts w:ascii="Courier New" w:hAnsi="Courier New"/>
        </w:rPr>
        <w:t>ройство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разборка опалубки. 5. Насечка бетонной поверхности. 6. Укладка бетонной смеси.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ОБОЙМЫ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53-24-1      Усиление кирпичных стен железобетонными обоймами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24-1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</w:t>
      </w:r>
      <w:r>
        <w:rPr>
          <w:rFonts w:ascii="Courier New" w:hAnsi="Courier New"/>
        </w:rPr>
        <w:t>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108.31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1.16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</w:t>
      </w:r>
      <w:r>
        <w:rPr>
          <w:rFonts w:ascii="Courier New" w:hAnsi="Courier New"/>
        </w:rPr>
        <w:t>НИКИ МАЧТОВЫЕ СТРОИТЕЛЬНЫЕ 0.5 Т                                      МАШ.-Ч   0.96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        Т        0.0016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102-0116 ПИЛОМАТЕРИАЛЫ ХВОЙНЫХ ПОРОД: ДОСКИ ОБРЕЗНЫЕ ДЛИНОЙ 2-3.75 М, ШИРИНОЙ        М3       0.124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>
        <w:rPr>
          <w:rFonts w:ascii="Courier New" w:hAnsi="Courier New"/>
        </w:rPr>
        <w:t xml:space="preserve">  75-150 ММ, ТОЛЩИНОЙ 32-40 ММ, 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204-9171 АРМАТУРА ДЛЯ МОНОЛИТНЫХ ЖЕЛЕЗОБЕТОННЫХ КОНСТРУКЦИЙ                          Т        0.184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                                М3       1.05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101-0797 КАТАНКА ГОРЯЧЕКАТАНАЯ В МОТКАХ ДИАМЕТРОМ 6.3-6.5 ММ                         Т        0.004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0.081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</w:t>
      </w:r>
      <w:r>
        <w:rPr>
          <w:rFonts w:ascii="Courier New" w:hAnsi="Courier New"/>
        </w:rPr>
        <w:t>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53-25  УСИЛЕНИЕ КИРПИЧНЫХ СТЕН МЕТАЛЛИЧЕСКИМИ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КОНСТРУКЦИЯМИ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Устройство лесов (норма 2). 2. Отбивка штукатурки (норма 1). 3. Пробивка сквозных отверстий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2,3). 4. Пробивка борозд. 5. Установка тяжей и накладок с их очисткой от ржавчины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окраской (норма 2). 6. Резка металлических элементов. 7. Срубка углов простенка, установка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металлических уголков и накладок с приваркой концов накладок</w:t>
      </w:r>
      <w:r>
        <w:rPr>
          <w:rFonts w:ascii="Courier New" w:hAnsi="Courier New"/>
        </w:rPr>
        <w:t xml:space="preserve"> к уголкам (норма 1). 8. Укладка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металлических разгрузочных балок с их обматыванием проволокой (норма 3). 9. Заделка отверстий гнезд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и борозд. 10. Разборка лесов (норма 2).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Т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Усиление кирпичных стен металлическими конструкциями: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53-25-1       каркасом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53-25-2       тяжбами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53-25-3       разгрузочными балками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</w:t>
      </w:r>
      <w:r>
        <w:rPr>
          <w:rFonts w:ascii="Courier New" w:hAnsi="Courier New"/>
        </w:rPr>
        <w:t>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25-1  | 25-2  | 25-3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201.95  557.99  196.62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3.9     3.7     3.8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0.36 </w:t>
      </w:r>
      <w:r>
        <w:rPr>
          <w:rFonts w:ascii="Courier New" w:hAnsi="Courier New"/>
        </w:rPr>
        <w:t xml:space="preserve">   73.30   1.64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0.09    0.9     0.3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0.09    0.9     0.3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(ПОСТОЯННОГО ТОКА)      МАШ.-Ч   4  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</w:t>
      </w:r>
      <w:r>
        <w:rPr>
          <w:rFonts w:ascii="Courier New" w:hAnsi="Courier New"/>
        </w:rPr>
        <w:t>Ч   0.18    5.5     1.04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0.36    5.5     2.08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    МАШ.-Ч   -       66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 ОБОРУДОВАНИЯ) 5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331452   ПЕРФОРАТОРЫ ПНЕВМАТИЧЕСКИЕ                                  МАШ.-Ч   -       2.75    1.04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040504   АППАРАТ ДЛЯ ГАЗОВОЙ СВАРКИ И РЕЗКИ                          МАШ.-Ч   -     </w:t>
      </w:r>
      <w:r>
        <w:rPr>
          <w:rFonts w:ascii="Courier New" w:hAnsi="Courier New"/>
        </w:rPr>
        <w:t xml:space="preserve">  4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101-9417 СТАЛЬ УГЛОВАЯ РАВНОПОЛОЧНАЯ 18ПС, ШИРИНА ПОЛОК 60-100 ММ    Т        0.95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101-9519 ЭЛЕКТРОДЫ АНВ-20                                            Т        0.004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110-0172 СТАЛЬ УГЛОВАЯ (ГОСТ 8509-86) 32Х32 ММ                       Т        0.0408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0.138   0.98 </w:t>
      </w:r>
      <w:r>
        <w:rPr>
          <w:rFonts w:ascii="Courier New" w:hAnsi="Courier New"/>
        </w:rPr>
        <w:t xml:space="preserve">   1.3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Т        -       0.006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Т        -       1.022   0.205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ОБРЕЗНЫЕ ДЛИНОЙ 4-6.5   М3       -       0.199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III СОРТА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102-0113 ПИЛОМАТЕРИАЛЫ ХВОЙНЫХ ПОРОД: ДОСКИ ОБРЕЗНЫЕ ДЛИНОЙ 2-3.75   М3       -       1.173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III СОРТ</w:t>
      </w:r>
      <w:r>
        <w:rPr>
          <w:rFonts w:ascii="Courier New" w:hAnsi="Courier New"/>
        </w:rPr>
        <w:t>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                М3       -       0.995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101-0324 КИСЛОРОД ТЕХНИЧЕСКИЙ ГАЗООБРАЗНЫЙ                           М3       -       4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ТЕХНИЧЕСКИЙ                           М3       -       0.8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101-9410 СТАЛЬ ШВЕЛЛЕРНАЯ                                            Т        -       -       1.02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М3       -       -       0.565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</w:t>
      </w:r>
      <w:r>
        <w:rPr>
          <w:rFonts w:ascii="Courier New" w:hAnsi="Courier New"/>
        </w:rPr>
        <w:t>Й ОБЫКНОВЕННЫЙ                                1000ШТ У -       -       3.01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101-0797 КАТАНКА ГОРЯЧЕКАТАНАЯ В МОТКАХ ДИАМЕТРОМ 6.3-6.5 ММ         Т        -       -       0.004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0.041   2.056   0.234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53-26  КЛАДКА ОТДЕЛЬНЫХ УЧАСТКОВ СТЕН ИЗ КИРПИЧА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Прием раствора из</w:t>
      </w:r>
      <w:r>
        <w:rPr>
          <w:rFonts w:ascii="Courier New" w:hAnsi="Courier New"/>
        </w:rPr>
        <w:t xml:space="preserve"> кузова автомобиля-самосвала. 2. Установка и перестановка подмостей.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3. Подача материалов на рабочее место башенным краном. 4. Кирпичная кладка стен. 5. Разборка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подмостей.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 КЛАДКИ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Кладка из кирпича отдельных участков наружных стен: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53-26-1      простых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53-26-2      средней сложности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53-26-3      сложных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53-26-4    Кладка из кирпича отдельных участков внутренних стен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</w:t>
      </w:r>
      <w:r>
        <w:rPr>
          <w:rFonts w:ascii="Courier New" w:hAnsi="Courier New"/>
        </w:rPr>
        <w:t xml:space="preserve">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26-1  | 26-2  | 26-3  | 26-4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563     628     706     670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2.8     3.3     3.9     2.8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</w:t>
      </w:r>
      <w:r>
        <w:rPr>
          <w:rFonts w:ascii="Courier New" w:hAnsi="Courier New"/>
        </w:rPr>
        <w:t xml:space="preserve">МАШИНИСТОВ                            ЧЕЛ.-Ч   39.00   </w:t>
      </w:r>
      <w:proofErr w:type="spellStart"/>
      <w:r>
        <w:rPr>
          <w:rFonts w:ascii="Courier New" w:hAnsi="Courier New"/>
        </w:rPr>
        <w:t>39.00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39.00</w:t>
      </w:r>
      <w:proofErr w:type="spellEnd"/>
      <w:r>
        <w:rPr>
          <w:rFonts w:ascii="Courier New" w:hAnsi="Courier New"/>
        </w:rPr>
        <w:t xml:space="preserve">   39.60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          МАШ.-Ч   39      </w:t>
      </w:r>
      <w:proofErr w:type="spellStart"/>
      <w:r>
        <w:rPr>
          <w:rFonts w:ascii="Courier New" w:hAnsi="Courier New"/>
        </w:rPr>
        <w:t>39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39</w:t>
      </w:r>
      <w:proofErr w:type="spellEnd"/>
      <w:r>
        <w:rPr>
          <w:rFonts w:ascii="Courier New" w:hAnsi="Courier New"/>
        </w:rPr>
        <w:t xml:space="preserve">      39.6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 ТЕХНОЛОГИЧЕСКОГО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ОБОРУДОВАНИЯ) 5 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</w:t>
      </w:r>
      <w:r>
        <w:rPr>
          <w:rFonts w:ascii="Courier New" w:hAnsi="Courier New"/>
        </w:rPr>
        <w:t>02-9078 РАСТВОР ЦЕМЕНТНО-ИЗВЕСТКОВЫЙ МАРКИ 50               М3       24      24.1    24.2    23.6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1000ШТ У 39.2    40      40.8    40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53-27  РЕМОНТ СТЫКОВ НАРУЖНЫХ СТЕН КРУПНОПАНЕЛЬНЫХ ЗДАНИЙ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 Расчистка вертикальных и горизонтальных стыков от цементно-песчаного раствора (гр.2-6).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</w:t>
      </w:r>
      <w:r>
        <w:rPr>
          <w:rFonts w:ascii="Courier New" w:hAnsi="Courier New"/>
        </w:rPr>
        <w:t>. Очистка герметизируемой поверхности стыков от пыли,  грязи и кусочков раствора (гр.1-6).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3. Обезжиривание герметизируемой поверхности стыков,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дефектных кромок стыков с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затиркой поверхности (нормы 1-6). 4. Просушка полости стыков газовыми или тепловыми горелками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1-6). 5. Приклейка по цементно-песчаному основанию компенсирующей пленки (нормы 1,6-8).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6. Устройство основания под герметик из упругой прокладки (нормы 2,4,7). 7.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пакли.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Устройство основания под герметик из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пакли (нормы 3,5,8). 8. Приготовление мастики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(нормы 1-5). 9. Нанесение герметика в вертикальные и горизонтальные швы (норма 1-5). 10. </w:t>
      </w:r>
      <w:proofErr w:type="spellStart"/>
      <w:r>
        <w:rPr>
          <w:rFonts w:ascii="Courier New" w:hAnsi="Courier New"/>
        </w:rPr>
        <w:t>Зачеканка</w:t>
      </w:r>
      <w:proofErr w:type="spellEnd"/>
      <w:r>
        <w:rPr>
          <w:rFonts w:ascii="Courier New" w:hAnsi="Courier New"/>
        </w:rPr>
        <w:t xml:space="preserve">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расшивка швов (нормы 6-8). 11. Нанесение на цементно-песчаное основание </w:t>
      </w:r>
      <w:proofErr w:type="spellStart"/>
      <w:r>
        <w:rPr>
          <w:rFonts w:ascii="Courier New" w:hAnsi="Courier New"/>
        </w:rPr>
        <w:t>праймера</w:t>
      </w:r>
      <w:proofErr w:type="spellEnd"/>
      <w:r>
        <w:rPr>
          <w:rFonts w:ascii="Courier New" w:hAnsi="Courier New"/>
        </w:rPr>
        <w:t xml:space="preserve"> (норма 6-8).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12. Приклейка самоклеющейся ленты </w:t>
      </w:r>
      <w:proofErr w:type="spellStart"/>
      <w:r>
        <w:rPr>
          <w:rFonts w:ascii="Courier New" w:hAnsi="Courier New"/>
        </w:rPr>
        <w:t>Герлен</w:t>
      </w:r>
      <w:proofErr w:type="spellEnd"/>
      <w:r>
        <w:rPr>
          <w:rFonts w:ascii="Courier New" w:hAnsi="Courier New"/>
        </w:rPr>
        <w:t xml:space="preserve"> к поверхности стыка с окраской наружной поверхности ленты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фасадной краской (нормы 6-8). 13. Солнцезащита стыков гидрофобным цементно-песчаным раствором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4-5).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СТЫКА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ст</w:t>
      </w:r>
      <w:r>
        <w:rPr>
          <w:rFonts w:ascii="Courier New" w:hAnsi="Courier New"/>
        </w:rPr>
        <w:t xml:space="preserve">ыков наружных стен </w:t>
      </w:r>
      <w:proofErr w:type="spellStart"/>
      <w:r>
        <w:rPr>
          <w:rFonts w:ascii="Courier New" w:hAnsi="Courier New"/>
        </w:rPr>
        <w:t>отверждающимися</w:t>
      </w:r>
      <w:proofErr w:type="spellEnd"/>
      <w:r>
        <w:rPr>
          <w:rFonts w:ascii="Courier New" w:hAnsi="Courier New"/>
        </w:rPr>
        <w:t xml:space="preserve"> мастиками, нанесенными: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53-27-1      по существующему прочному цементно-песчаному основанию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53-27-2      поверх упругой прокладки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53-27-3      поверх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стыков наружных стен нетвердеющими мастиками, нанесенными: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53-27-4      поверх упругой прокладки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53-27-5      поверх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стыков наружных стен самоклеющейся лентой </w:t>
      </w:r>
      <w:proofErr w:type="spellStart"/>
      <w:r>
        <w:rPr>
          <w:rFonts w:ascii="Courier New" w:hAnsi="Courier New"/>
        </w:rPr>
        <w:t>Герлен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наклееной</w:t>
      </w:r>
      <w:proofErr w:type="spellEnd"/>
      <w:r>
        <w:rPr>
          <w:rFonts w:ascii="Courier New" w:hAnsi="Courier New"/>
        </w:rPr>
        <w:t>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53-27-6      по существующему прочному цементно-песчаному основан</w:t>
      </w:r>
      <w:r>
        <w:rPr>
          <w:rFonts w:ascii="Courier New" w:hAnsi="Courier New"/>
        </w:rPr>
        <w:t>ию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53-27-7      при заполнении устья стыка упругими прокладками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53-27-8      при заполнении устья стыка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паклей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27-1  | 27-2  | 27-3  | 27-4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</w:t>
      </w:r>
      <w:r>
        <w:rPr>
          <w:rFonts w:ascii="Courier New" w:hAnsi="Courier New"/>
        </w:rPr>
        <w:t>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134.91  151.51  160.21  176.14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0.86    0.87    0.86    2.05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110901   РАСТВОРОСМЕСИТЕЛИ ПЕРЕДВИЖНЫЕ 65 Л                  МА</w:t>
      </w:r>
      <w:r>
        <w:rPr>
          <w:rFonts w:ascii="Courier New" w:hAnsi="Courier New"/>
        </w:rPr>
        <w:t xml:space="preserve">Ш.-Ч   0.8     </w:t>
      </w:r>
      <w:proofErr w:type="spellStart"/>
      <w:r>
        <w:rPr>
          <w:rFonts w:ascii="Courier New" w:hAnsi="Courier New"/>
        </w:rPr>
        <w:t>0.8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0.8</w:t>
      </w:r>
      <w:proofErr w:type="spellEnd"/>
      <w:r>
        <w:rPr>
          <w:rFonts w:ascii="Courier New" w:hAnsi="Courier New"/>
        </w:rPr>
        <w:t xml:space="preserve">     1.91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0.06    0.07    0.06    0.14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44.9    50.5    5.4     58.7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101-9462 ПЛЕНКА ПОЛИЭТИЛЕНОВАЯ                               М2       10      -  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        </w:t>
      </w:r>
      <w:r>
        <w:rPr>
          <w:rFonts w:ascii="Courier New" w:hAnsi="Courier New"/>
        </w:rPr>
        <w:t xml:space="preserve">КГ      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-       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101-0839 РАСТВОРИТЕЛИ ДЛЯ ЛАКОКРАСОЧНЫХ МАТЕРИАЛОВ Р-5А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113-9052 ПОЛИМЕРЦЕМЕНТНЫЙ СОСТАВ                             М3    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0.14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101-0606 МАСТИКА ГЕРМЕТИЗИРУЮЩАЯ ОТВЕРЖДАЮЩАЯСЯ              Т        0.0209  </w:t>
      </w:r>
      <w:proofErr w:type="spellStart"/>
      <w:r>
        <w:rPr>
          <w:rFonts w:ascii="Courier New" w:hAnsi="Courier New"/>
        </w:rPr>
        <w:t>0.0209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0.0209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ОДНОКОМПОНЕНТНАЯ СТРОИТЕЛЬНАЯ "ГЕРОСТОН"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          КГ       -       59      -       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ПРЕССОВАННАЯ)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</w:t>
      </w:r>
      <w:r>
        <w:rPr>
          <w:rFonts w:ascii="Courier New" w:hAnsi="Courier New"/>
        </w:rPr>
        <w:t>АКЛЯ ПРОПИТАННАЯ                                   КГ       -       -       37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101-0601 МАСТИКА ГЕРМЕТИЗИРУЮЩАЯ НЕТВЕРДЕЮЩАЯ СТРОИТЕЛЬНАЯ   Т        -       -       -       0.1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0.027   0.096   0.063   0.185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</w:t>
      </w:r>
      <w:r>
        <w:rPr>
          <w:rFonts w:ascii="Courier New" w:hAnsi="Courier New"/>
        </w:rPr>
        <w:t xml:space="preserve">                                    | Единица|  53-  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27-5  | 27-6  | 27-7  | 27-8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182.37  121.79  156.34  181.31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</w:t>
      </w:r>
      <w:r>
        <w:rPr>
          <w:rFonts w:ascii="Courier New" w:hAnsi="Courier New"/>
        </w:rPr>
        <w:t xml:space="preserve">                          ЧЕЛ.-Ч   2.04    0.07    0.16    0.15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110901   РАСТВОРОСМЕСИТЕЛИ ПЕРЕДВИЖНЫЕ 65 Л                  МАШ.-Ч   1.91    -  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0.13    0.07    0.16    0.15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60.7    40.6    52.1    60.4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</w:t>
      </w:r>
      <w:r>
        <w:rPr>
          <w:rFonts w:ascii="Courier New" w:hAnsi="Courier New"/>
        </w:rPr>
        <w:t>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37      -       -       37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101-0839 РАСТВОРИТЕЛИ ДЛЯ ЛАКОКРАСОЧНЫХ МАТЕРИАЛОВ Р-5А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113-9052 ПОЛИМЕРЦЕМЕНТНЫЙ СОСТАВ                             М3       0.14    0.07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101-0601 МАСТИКА ГЕРМЕТИЗИРУЮЩАЯ НЕТВЕРДЕЮЩАЯ СТРОИТЕЛЬНАЯ   Т        0.1     -  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101-9462 ПЛЕНКА ПОЛИЭТИЛЕН</w:t>
      </w:r>
      <w:r>
        <w:rPr>
          <w:rFonts w:ascii="Courier New" w:hAnsi="Courier New"/>
        </w:rPr>
        <w:t xml:space="preserve">ОВАЯ                               М2       -       10      </w:t>
      </w:r>
      <w:proofErr w:type="spellStart"/>
      <w:r>
        <w:rPr>
          <w:rFonts w:ascii="Courier New" w:hAnsi="Courier New"/>
        </w:rPr>
        <w:t>10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10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        КГ       -      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611-3003 ЛЕНТА ГЕРМЕТИЗИРУЮЩАЯ САМОКЛЕЯЩАЯ ГЕРЛЕН-Д ШИРИНОЙ  1000 М   -       0.105   </w:t>
      </w:r>
      <w:proofErr w:type="spellStart"/>
      <w:r>
        <w:rPr>
          <w:rFonts w:ascii="Courier New" w:hAnsi="Courier New"/>
        </w:rPr>
        <w:t>0.105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0.105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100 ММ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101-0072 БИТУМЫ НЕФТЯНЫЕ СТРОИТЕЛЬНЫЕ ИЗОЛЯЦИОННЫЕ           Т        -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БНИ-IV-3, БНИ-IV, БНИ-V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101-1299 ТОПЛИВО ДИЗЕЛЬНОЕ ИЗ МАЛОСЕРНИСТЫХ НЕФТЕЙ           Т        -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101-0485 КРАСКА ХВ-161 ПЕРХЛОРВИНИЛОВАЯ ФАСАДНАЯ МАРКИ А, Б  Т        -       0.00422 </w:t>
      </w:r>
      <w:proofErr w:type="spellStart"/>
      <w:r>
        <w:rPr>
          <w:rFonts w:ascii="Courier New" w:hAnsi="Courier New"/>
        </w:rPr>
        <w:t>0.00422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0.00422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101-0075 БИТУМЫ НЕФТЯНЫЕ СТРОИТЕЛЬНЫЕ МАРКИ БН-50/50         Т        -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          КГ       -       -       59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ПРЕССОВАННАЯ)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М3       -       -  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0.152   0.059   </w:t>
      </w:r>
      <w:r>
        <w:rPr>
          <w:rFonts w:ascii="Courier New" w:hAnsi="Courier New"/>
        </w:rPr>
        <w:t>0.127   0.094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53-28  РЕМОНТ РАНЕЕ ЗАГЕРМЕТИЗИРОВАННЫХ СТЫКОВ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НАРУЖНЫХ СТЕН КРУПНОПАНЕЛЬНЫХ ЗДАНИЙ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Удаление поврежденного герметика из </w:t>
      </w:r>
      <w:proofErr w:type="spellStart"/>
      <w:r>
        <w:rPr>
          <w:rFonts w:ascii="Courier New" w:hAnsi="Courier New"/>
        </w:rPr>
        <w:t>ремонируемого</w:t>
      </w:r>
      <w:proofErr w:type="spellEnd"/>
      <w:r>
        <w:rPr>
          <w:rFonts w:ascii="Courier New" w:hAnsi="Courier New"/>
        </w:rPr>
        <w:t xml:space="preserve"> стыка (нормы 1-6). 2. Удаление пришедшего в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негодность мягкого основания под герметик (нормы 1-6). 3. Очистка герметизируемой поверхности от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пыли, грязи с обезжириванием герм</w:t>
      </w:r>
      <w:r>
        <w:rPr>
          <w:rFonts w:ascii="Courier New" w:hAnsi="Courier New"/>
        </w:rPr>
        <w:t xml:space="preserve">етизируемой поверхности стыков (нормы 1-6). 4. </w:t>
      </w:r>
      <w:proofErr w:type="spellStart"/>
      <w:r>
        <w:rPr>
          <w:rFonts w:ascii="Courier New" w:hAnsi="Courier New"/>
        </w:rPr>
        <w:t>Оштукатуривание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дефектных кромок стыков с затиркой поверхности (нормы 1-6). 5. Просушка полости стыков газовыми или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тепловыми горелками (нормы 1-6). 6. Устройство основания под герметик из упругой  прокладки (норма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1,3,5). 7.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пакли. Устройство основания под герметик из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(нормы 2,4,6). 8. Приготовление мастики (нормы 1-4). 9. Нанесение герметика в вертикальные 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горизонтальные швы (нормы 1-4). 10. </w:t>
      </w:r>
      <w:proofErr w:type="spellStart"/>
      <w:r>
        <w:rPr>
          <w:rFonts w:ascii="Courier New" w:hAnsi="Courier New"/>
        </w:rPr>
        <w:t>Зачеканка</w:t>
      </w:r>
      <w:proofErr w:type="spellEnd"/>
      <w:r>
        <w:rPr>
          <w:rFonts w:ascii="Courier New" w:hAnsi="Courier New"/>
        </w:rPr>
        <w:t xml:space="preserve"> и расшивка швов</w:t>
      </w:r>
      <w:r>
        <w:rPr>
          <w:rFonts w:ascii="Courier New" w:hAnsi="Courier New"/>
        </w:rPr>
        <w:t xml:space="preserve"> (норма 5-6). 11. Нанесение на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цементно-песчаное основание </w:t>
      </w:r>
      <w:proofErr w:type="spellStart"/>
      <w:r>
        <w:rPr>
          <w:rFonts w:ascii="Courier New" w:hAnsi="Courier New"/>
        </w:rPr>
        <w:t>праймера</w:t>
      </w:r>
      <w:proofErr w:type="spellEnd"/>
      <w:r>
        <w:rPr>
          <w:rFonts w:ascii="Courier New" w:hAnsi="Courier New"/>
        </w:rPr>
        <w:t xml:space="preserve"> (нормы 5-6). 13. Приклеивание самоклеющейся ленты </w:t>
      </w:r>
      <w:proofErr w:type="spellStart"/>
      <w:r>
        <w:rPr>
          <w:rFonts w:ascii="Courier New" w:hAnsi="Courier New"/>
        </w:rPr>
        <w:t>Герлен</w:t>
      </w:r>
      <w:proofErr w:type="spellEnd"/>
      <w:r>
        <w:rPr>
          <w:rFonts w:ascii="Courier New" w:hAnsi="Courier New"/>
        </w:rPr>
        <w:t xml:space="preserve"> к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поверхности стыка с окраской наружной поверхности ленты фасадной краской (нормы 5-6).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14. Солнцезащита стыков гидрофобным цементно-песчаным раствором (нормы 3-4).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СТЫКА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ранее </w:t>
      </w:r>
      <w:proofErr w:type="spellStart"/>
      <w:r>
        <w:rPr>
          <w:rFonts w:ascii="Courier New" w:hAnsi="Courier New"/>
        </w:rPr>
        <w:t>загерметизированных</w:t>
      </w:r>
      <w:proofErr w:type="spellEnd"/>
      <w:r>
        <w:rPr>
          <w:rFonts w:ascii="Courier New" w:hAnsi="Courier New"/>
        </w:rPr>
        <w:t xml:space="preserve"> стыков наружных стен </w:t>
      </w:r>
      <w:proofErr w:type="spellStart"/>
      <w:r>
        <w:rPr>
          <w:rFonts w:ascii="Courier New" w:hAnsi="Courier New"/>
        </w:rPr>
        <w:t>отверждающимися</w:t>
      </w:r>
      <w:proofErr w:type="spellEnd"/>
      <w:r>
        <w:rPr>
          <w:rFonts w:ascii="Courier New" w:hAnsi="Courier New"/>
        </w:rPr>
        <w:t xml:space="preserve"> мастиками,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нанесенными: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53-28-1      поверх упругой прокладки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53-28-2      поверх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</w:t>
      </w:r>
      <w:r>
        <w:rPr>
          <w:rFonts w:ascii="Courier New" w:hAnsi="Courier New"/>
        </w:rPr>
        <w:t>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ранее </w:t>
      </w:r>
      <w:proofErr w:type="spellStart"/>
      <w:r>
        <w:rPr>
          <w:rFonts w:ascii="Courier New" w:hAnsi="Courier New"/>
        </w:rPr>
        <w:t>загерметизированных</w:t>
      </w:r>
      <w:proofErr w:type="spellEnd"/>
      <w:r>
        <w:rPr>
          <w:rFonts w:ascii="Courier New" w:hAnsi="Courier New"/>
        </w:rPr>
        <w:t xml:space="preserve"> стыков наружных стен нетвердеющими мастиками,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нанесенными: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53-28-3      поверх упругой прокладки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53-28-4      поверх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ранее </w:t>
      </w:r>
      <w:proofErr w:type="spellStart"/>
      <w:r>
        <w:rPr>
          <w:rFonts w:ascii="Courier New" w:hAnsi="Courier New"/>
        </w:rPr>
        <w:t>загерметизированных</w:t>
      </w:r>
      <w:proofErr w:type="spellEnd"/>
      <w:r>
        <w:rPr>
          <w:rFonts w:ascii="Courier New" w:hAnsi="Courier New"/>
        </w:rPr>
        <w:t xml:space="preserve"> стыков наружных стен самоклеющейся лентой </w:t>
      </w:r>
      <w:proofErr w:type="spellStart"/>
      <w:r>
        <w:rPr>
          <w:rFonts w:ascii="Courier New" w:hAnsi="Courier New"/>
        </w:rPr>
        <w:t>Герлен</w:t>
      </w:r>
      <w:proofErr w:type="spellEnd"/>
      <w:r>
        <w:rPr>
          <w:rFonts w:ascii="Courier New" w:hAnsi="Courier New"/>
        </w:rPr>
        <w:t>,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наклееной</w:t>
      </w:r>
      <w:proofErr w:type="spellEnd"/>
      <w:r>
        <w:rPr>
          <w:rFonts w:ascii="Courier New" w:hAnsi="Courier New"/>
        </w:rPr>
        <w:t>: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53-28-5      при заполнении устья стыка упругими прокладками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53-28-6      при заполнении устья стыка </w:t>
      </w:r>
      <w:proofErr w:type="spellStart"/>
      <w:r>
        <w:rPr>
          <w:rFonts w:ascii="Courier New" w:hAnsi="Courier New"/>
        </w:rPr>
        <w:t>антисептированной</w:t>
      </w:r>
      <w:proofErr w:type="spellEnd"/>
      <w:r>
        <w:rPr>
          <w:rFonts w:ascii="Courier New" w:hAnsi="Courier New"/>
        </w:rPr>
        <w:t xml:space="preserve"> паклей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</w:t>
      </w:r>
      <w:r>
        <w:rPr>
          <w:rFonts w:ascii="Courier New" w:hAnsi="Courier New"/>
        </w:rPr>
        <w:t>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28-1  | 28-2  | 28-3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123.56  140.48  156.65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4</w:t>
      </w:r>
      <w:r>
        <w:rPr>
          <w:rFonts w:ascii="Courier New" w:hAnsi="Courier New"/>
        </w:rPr>
        <w:t xml:space="preserve">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0.88    0.87    2.06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110901   РАСТВОРОСМЕСИТЕЛИ ПЕРЕДВИЖНЫЕ 65 Л                          МАШ.-Ч   0.8     </w:t>
      </w:r>
      <w:proofErr w:type="spellStart"/>
      <w:r>
        <w:rPr>
          <w:rFonts w:ascii="Courier New" w:hAnsi="Courier New"/>
        </w:rPr>
        <w:t>0.8</w:t>
      </w:r>
      <w:proofErr w:type="spellEnd"/>
      <w:r>
        <w:rPr>
          <w:rFonts w:ascii="Courier New" w:hAnsi="Courier New"/>
        </w:rPr>
        <w:t xml:space="preserve">     1.91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0.08    0.07    0.15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120 КГ                 </w:t>
      </w:r>
      <w:r>
        <w:rPr>
          <w:rFonts w:ascii="Courier New" w:hAnsi="Courier New"/>
        </w:rPr>
        <w:t xml:space="preserve">   МАШ.-Ч   41.1    46.8    52.2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КГ       59      -       59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101-0609 МАСТИКА КЛЕЯЩАЯ КАУЧУКОВАЯ КН-2                             КГ       2       -       2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101-0839 РАСТВОРИТЕЛИ ДЛЯ ЛАКОКРАСОЧНЫХ МАТЕРИАЛОВ Р-5А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113-9052 ПОЛИМЕРЦЕМЕНТНЫЙ СОСТАВ                                 </w:t>
      </w:r>
      <w:r>
        <w:rPr>
          <w:rFonts w:ascii="Courier New" w:hAnsi="Courier New"/>
        </w:rPr>
        <w:t xml:space="preserve">    М3    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0.14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101-0606 МАСТИКА ГЕРМЕТИЗИРУЮЩАЯ ОТВЕРЖДАЮЩАЯСЯ ОДНОКОМПОНЕНТНАЯ     Т        0.0209  </w:t>
      </w:r>
      <w:proofErr w:type="spellStart"/>
      <w:r>
        <w:rPr>
          <w:rFonts w:ascii="Courier New" w:hAnsi="Courier New"/>
        </w:rPr>
        <w:t>0.0209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СТРОИТЕЛЬНАЯ "ГЕРОСТОН"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-       37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101-0601 МАСТИКА ГЕРМЕТИЗИРУЮЩАЯ НЕТВЕРДЕЮЩАЯ СТРОИТЕЛЬНАЯ           Т        -       -       0.1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0.096   0.063   0.185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</w:t>
      </w:r>
      <w:r>
        <w:rPr>
          <w:rFonts w:ascii="Courier New" w:hAnsi="Courier New"/>
        </w:rPr>
        <w:t>===============================================</w:t>
      </w:r>
    </w:p>
    <w:p w:rsidR="00000000" w:rsidRDefault="00AA318E">
      <w:pPr>
        <w:rPr>
          <w:rFonts w:ascii="Courier New" w:hAnsi="Courier New"/>
        </w:rPr>
      </w:pP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53-  |  53-  |  53-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28-4  | 28-5  | 28-6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</w:t>
      </w:r>
      <w:r>
        <w:rPr>
          <w:rFonts w:ascii="Courier New" w:hAnsi="Courier New"/>
        </w:rPr>
        <w:t xml:space="preserve">          ЧЕЛ.-Ч   165.15  142.76  161.86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2.05    0.19    0.17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110901   РАСТВОРОСМЕСИТЕЛИ ПЕРЕДВИЖНЫЕ 65 Л                          МАШ.-Ч   1.91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</w:t>
      </w:r>
      <w:r>
        <w:rPr>
          <w:rFonts w:ascii="Courier New" w:hAnsi="Courier New"/>
        </w:rPr>
        <w:t xml:space="preserve"> ДО 5 Т               МАШ.-Ч   0.14    0.19    0.17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55.05   47.5    53.3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37      -       37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101-0839 РАСТВОРИТЕЛИ ДЛЯ ЛАКОКРАСОЧНЫХ МАТЕРИАЛОВ Р-5А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113-9052 ПОЛИМЕРЦЕМЕНТНЫЙ СОСТАВ           </w:t>
      </w:r>
      <w:r>
        <w:rPr>
          <w:rFonts w:ascii="Courier New" w:hAnsi="Courier New"/>
        </w:rPr>
        <w:t xml:space="preserve">                          М3       0.14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101-0601 МАСТИКА ГЕРМЕТИЗИРУЮЩАЯ НЕТВЕРДЕЮЩАЯ СТРОИТЕЛЬНАЯ           Т        0.1     -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101-9462 ПЛЕНКА ПОЛИЭТИЛЕНОВАЯ                                       М2       -       10      </w:t>
      </w:r>
      <w:proofErr w:type="spellStart"/>
      <w:r>
        <w:rPr>
          <w:rFonts w:ascii="Courier New" w:hAnsi="Courier New"/>
        </w:rPr>
        <w:t>10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КГ       -       59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101-0609 МАСТИКА КЛЕЯЩАЯ КАУЧУКОВАЯ КН-2                             КГ       -       2       -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611-3003 ЛЕНТА ГЕРМЕТИЗИРУЮЩАЯ САМОКЛЕЯЩАЯ ГЕРЛЕН-Д ШИРИНОЙ 100 ММ   1000 </w:t>
      </w:r>
      <w:r>
        <w:rPr>
          <w:rFonts w:ascii="Courier New" w:hAnsi="Courier New"/>
        </w:rPr>
        <w:t xml:space="preserve">М   -       0.105   </w:t>
      </w:r>
      <w:proofErr w:type="spellStart"/>
      <w:r>
        <w:rPr>
          <w:rFonts w:ascii="Courier New" w:hAnsi="Courier New"/>
        </w:rPr>
        <w:t>0.105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101-0072 БИТУМЫ НЕФТЯНЫЕ СТРОИТЕЛЬНЫЕ ИЗОЛЯЦИОННЫЕ БНИ-IV-3,         Т        -       0.002   0.008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БНИ-IV, БНИ-V</w:t>
      </w:r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101-1299 ТОПЛИВО ДИЗЕЛЬНОЕ ИЗ МАЛОСЕРНИСТЫХ НЕФТЕЙ                   Т        -       0.002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        М3       -  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101-0485 КРАСКА ХВ-161 ПЕРХЛОРВИНИЛОВАЯ ФАСАДНАЯ МАРКИ А, Б          Т        -       0.00422 </w:t>
      </w:r>
      <w:proofErr w:type="spellStart"/>
      <w:r>
        <w:rPr>
          <w:rFonts w:ascii="Courier New" w:hAnsi="Courier New"/>
        </w:rPr>
        <w:t>0.00422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101-0075 БИТУМЫ НЕФТЯНЫЕ СТРОИТЕЛЬНЫЕ МАРКИ БН-50/50          </w:t>
      </w:r>
      <w:r>
        <w:rPr>
          <w:rFonts w:ascii="Courier New" w:hAnsi="Courier New"/>
        </w:rPr>
        <w:t xml:space="preserve">       Т        -       0.002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AA318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0.152   0.127   0.101</w:t>
      </w:r>
    </w:p>
    <w:p w:rsidR="00000000" w:rsidRDefault="00AA318E"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8E"/>
    <w:rsid w:val="00A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13370</Words>
  <Characters>76214</Characters>
  <Application>Microsoft Office Word</Application>
  <DocSecurity>0</DocSecurity>
  <Lines>635</Lines>
  <Paragraphs>178</Paragraphs>
  <ScaleCrop>false</ScaleCrop>
  <Company>Пермский ЦНТИ</Company>
  <LinksUpToDate>false</LinksUpToDate>
  <CharactersWithSpaces>89406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53</dc:title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